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5C180" w14:textId="77777777" w:rsidR="00A448F0" w:rsidRPr="00244130" w:rsidRDefault="00A448F0" w:rsidP="00244130">
      <w:pPr>
        <w:jc w:val="center"/>
        <w:rPr>
          <w:b/>
          <w:bCs/>
          <w:sz w:val="28"/>
          <w:szCs w:val="28"/>
        </w:rPr>
      </w:pPr>
      <w:r w:rsidRPr="00244130">
        <w:rPr>
          <w:b/>
          <w:bCs/>
          <w:sz w:val="28"/>
          <w:szCs w:val="28"/>
        </w:rPr>
        <w:t>ACTA DE COMPROMISO</w:t>
      </w:r>
    </w:p>
    <w:p w14:paraId="59E773E0" w14:textId="77777777" w:rsidR="00244130" w:rsidRDefault="00A448F0" w:rsidP="00244130">
      <w:pPr>
        <w:jc w:val="center"/>
        <w:rPr>
          <w:b/>
          <w:bCs/>
        </w:rPr>
      </w:pPr>
      <w:r w:rsidRPr="00244130">
        <w:rPr>
          <w:b/>
          <w:bCs/>
        </w:rPr>
        <w:t xml:space="preserve">Programa de Fortalecimiento de Capacidades del Ecosistema CTI </w:t>
      </w:r>
    </w:p>
    <w:p w14:paraId="65FD0DF6" w14:textId="4DCD594B" w:rsidR="00A448F0" w:rsidRPr="00244130" w:rsidRDefault="00A448F0" w:rsidP="00244130">
      <w:pPr>
        <w:jc w:val="center"/>
        <w:rPr>
          <w:b/>
          <w:bCs/>
        </w:rPr>
      </w:pPr>
      <w:r w:rsidRPr="00244130">
        <w:rPr>
          <w:b/>
          <w:bCs/>
        </w:rPr>
        <w:t>Medellín Conecta</w:t>
      </w:r>
    </w:p>
    <w:p w14:paraId="380D74A1" w14:textId="77777777" w:rsidR="00A448F0" w:rsidRPr="00A448F0" w:rsidRDefault="00A448F0" w:rsidP="00A448F0"/>
    <w:p w14:paraId="6EFE2F09" w14:textId="77777777" w:rsidR="00A448F0" w:rsidRPr="00A448F0" w:rsidRDefault="00A448F0" w:rsidP="00A448F0">
      <w:r w:rsidRPr="00A448F0">
        <w:t xml:space="preserve">Medellín, ___ de ______ </w:t>
      </w:r>
      <w:proofErr w:type="spellStart"/>
      <w:r w:rsidRPr="00A448F0">
        <w:t>de</w:t>
      </w:r>
      <w:proofErr w:type="spellEnd"/>
      <w:r w:rsidRPr="00A448F0">
        <w:t xml:space="preserve"> 2026</w:t>
      </w:r>
    </w:p>
    <w:p w14:paraId="285F509A" w14:textId="77777777" w:rsidR="00A448F0" w:rsidRPr="00A448F0" w:rsidRDefault="00A448F0" w:rsidP="00A448F0">
      <w:pPr>
        <w:jc w:val="both"/>
      </w:pPr>
      <w:r w:rsidRPr="00A448F0">
        <w:t xml:space="preserve">En el marco del </w:t>
      </w:r>
      <w:r w:rsidRPr="00A448F0">
        <w:rPr>
          <w:b/>
          <w:bCs/>
        </w:rPr>
        <w:t>Contrato Interadministrativo N° 4600107421 de 2026</w:t>
      </w:r>
      <w:r w:rsidRPr="00A448F0">
        <w:t xml:space="preserve">, suscrito entre el Distrito Especial de Ciencia, Tecnología e Innovación de Medellín – Secretaría de Desarrollo Económico y </w:t>
      </w:r>
      <w:r w:rsidRPr="00A448F0">
        <w:rPr>
          <w:b/>
          <w:bCs/>
        </w:rPr>
        <w:t>CREAME Incubadora y Aceleradora de Empresas</w:t>
      </w:r>
      <w:r w:rsidRPr="00A448F0">
        <w:t>, se suscribe la presente Acta de Compromiso por parte de:</w:t>
      </w:r>
    </w:p>
    <w:p w14:paraId="2B1A869C" w14:textId="250B4206" w:rsidR="00244130" w:rsidRDefault="00A448F0" w:rsidP="00244130">
      <w:pPr>
        <w:spacing w:after="0"/>
      </w:pPr>
      <w:r w:rsidRPr="00244130">
        <w:rPr>
          <w:b/>
          <w:bCs/>
        </w:rPr>
        <w:t>Entidad postulante:</w:t>
      </w:r>
      <w:r w:rsidRPr="00A448F0">
        <w:t xml:space="preserve"> </w:t>
      </w:r>
      <w:r w:rsidR="00244130">
        <w:t>_______________________________</w:t>
      </w:r>
      <w:r w:rsidRPr="00244130">
        <w:rPr>
          <w:b/>
          <w:bCs/>
        </w:rPr>
        <w:t>NIT:</w:t>
      </w:r>
      <w:r w:rsidRPr="00A448F0">
        <w:t xml:space="preserve"> </w:t>
      </w:r>
      <w:r w:rsidR="00244130">
        <w:t>__________________________</w:t>
      </w:r>
    </w:p>
    <w:p w14:paraId="6BA3DFD0" w14:textId="19D90828" w:rsidR="00A448F0" w:rsidRPr="00A448F0" w:rsidRDefault="00244130" w:rsidP="00244130">
      <w:r>
        <w:rPr>
          <w:b/>
          <w:bCs/>
        </w:rPr>
        <w:t>Nombre del r</w:t>
      </w:r>
      <w:r w:rsidR="00A448F0" w:rsidRPr="00244130">
        <w:rPr>
          <w:b/>
          <w:bCs/>
        </w:rPr>
        <w:t>epresentante Legal:</w:t>
      </w:r>
      <w:r w:rsidR="00A448F0" w:rsidRPr="00A448F0">
        <w:t xml:space="preserve"> </w:t>
      </w:r>
      <w:r>
        <w:t>____________________________________</w:t>
      </w:r>
    </w:p>
    <w:p w14:paraId="0019A72A" w14:textId="77777777" w:rsidR="00A448F0" w:rsidRPr="00244130" w:rsidRDefault="00A448F0" w:rsidP="00244130">
      <w:pPr>
        <w:jc w:val="both"/>
      </w:pPr>
      <w:r w:rsidRPr="00244130">
        <w:t>La presente acta se suscribe en el marco del proceso de postulación al programa Medellín Conecta.</w:t>
      </w:r>
    </w:p>
    <w:p w14:paraId="732EAEFA" w14:textId="77777777" w:rsidR="00A448F0" w:rsidRPr="00244130" w:rsidRDefault="00A448F0" w:rsidP="00A448F0">
      <w:pPr>
        <w:jc w:val="both"/>
      </w:pPr>
      <w:r w:rsidRPr="00244130">
        <w:t>En caso de resultar seleccionada, la entidad acepta que los compromisos aquí establecidos serán plenamente exigibles durante la ejecución del programa.</w:t>
      </w:r>
    </w:p>
    <w:p w14:paraId="2F4C9F9E" w14:textId="38039582" w:rsidR="00A448F0" w:rsidRPr="00244130" w:rsidRDefault="00A448F0" w:rsidP="00244130">
      <w:pPr>
        <w:pStyle w:val="Prrafodelista"/>
        <w:numPr>
          <w:ilvl w:val="0"/>
          <w:numId w:val="25"/>
        </w:numPr>
        <w:rPr>
          <w:b/>
          <w:bCs/>
        </w:rPr>
      </w:pPr>
      <w:r w:rsidRPr="00244130">
        <w:rPr>
          <w:b/>
          <w:bCs/>
        </w:rPr>
        <w:t>OBJETO</w:t>
      </w:r>
    </w:p>
    <w:p w14:paraId="299442AC" w14:textId="77777777" w:rsidR="00A448F0" w:rsidRPr="00A448F0" w:rsidRDefault="00A448F0" w:rsidP="00A448F0">
      <w:pPr>
        <w:jc w:val="both"/>
      </w:pPr>
      <w:r w:rsidRPr="00A448F0">
        <w:t>Formalizar el compromiso de la entidad postulante frente a su participación en el proceso de fortalecimiento de capacidades del ecosistema de emprendimiento innovador del Distrito de Medellín.</w:t>
      </w:r>
    </w:p>
    <w:p w14:paraId="08CD18D1" w14:textId="7FD7CD99" w:rsidR="00A448F0" w:rsidRPr="00244130" w:rsidRDefault="00A448F0" w:rsidP="00244130">
      <w:pPr>
        <w:pStyle w:val="Prrafodelista"/>
        <w:numPr>
          <w:ilvl w:val="0"/>
          <w:numId w:val="25"/>
        </w:numPr>
        <w:rPr>
          <w:b/>
          <w:bCs/>
        </w:rPr>
      </w:pPr>
      <w:r w:rsidRPr="00244130">
        <w:rPr>
          <w:b/>
          <w:bCs/>
        </w:rPr>
        <w:t xml:space="preserve"> ALCANCE Y FASES DEL PROGRAMA</w:t>
      </w:r>
    </w:p>
    <w:p w14:paraId="3F3DB250" w14:textId="77777777" w:rsidR="00A448F0" w:rsidRDefault="00A448F0" w:rsidP="00FD0CEB">
      <w:pPr>
        <w:jc w:val="both"/>
      </w:pPr>
      <w:r w:rsidRPr="00A448F0">
        <w:t>La entidad postulante reconoce que, en caso de ser seleccionada, participará en un proceso integral de fortalecimiento de capacidades, el cual se desarrollará de manera progresiva y diferenc</w:t>
      </w:r>
      <w:r>
        <w:t>ial, conforme a las siguientes etapas</w:t>
      </w:r>
      <w:r w:rsidRPr="00A448F0">
        <w:t>:</w:t>
      </w:r>
    </w:p>
    <w:p w14:paraId="3A0DF0EA" w14:textId="77777777" w:rsidR="00244130" w:rsidRDefault="00A448F0" w:rsidP="00FD0CEB">
      <w:pPr>
        <w:jc w:val="both"/>
        <w:rPr>
          <w:b/>
          <w:bCs/>
        </w:rPr>
      </w:pPr>
      <w:r>
        <w:rPr>
          <w:b/>
          <w:bCs/>
        </w:rPr>
        <w:t>Etapa</w:t>
      </w:r>
      <w:r w:rsidRPr="00A448F0">
        <w:rPr>
          <w:b/>
          <w:bCs/>
        </w:rPr>
        <w:t xml:space="preserve"> 1: Diagnóstico de capacidades (30 entidades)</w:t>
      </w:r>
    </w:p>
    <w:p w14:paraId="5621089A" w14:textId="3339B2C6" w:rsidR="00A448F0" w:rsidRPr="00E56FE0" w:rsidRDefault="00A448F0" w:rsidP="00FD0CEB">
      <w:pPr>
        <w:jc w:val="both"/>
        <w:rPr>
          <w:b/>
          <w:bCs/>
        </w:rPr>
      </w:pPr>
      <w:r w:rsidRPr="00A448F0">
        <w:t xml:space="preserve">En esta </w:t>
      </w:r>
      <w:r w:rsidR="00FD0CEB">
        <w:t>etapa</w:t>
      </w:r>
      <w:r w:rsidRPr="00A448F0">
        <w:t xml:space="preserve"> participarán hasta treinta (30) entidades del ecosistema seleccionadas.</w:t>
      </w:r>
      <w:r w:rsidR="00E56FE0">
        <w:rPr>
          <w:b/>
          <w:bCs/>
        </w:rPr>
        <w:t xml:space="preserve"> </w:t>
      </w:r>
      <w:r w:rsidRPr="00A448F0">
        <w:t>La entidad participará en:</w:t>
      </w:r>
    </w:p>
    <w:p w14:paraId="4C53DE2D" w14:textId="75F32922" w:rsidR="00A448F0" w:rsidRPr="00A448F0" w:rsidRDefault="00A448F0" w:rsidP="00244130">
      <w:pPr>
        <w:pStyle w:val="Prrafodelista"/>
        <w:numPr>
          <w:ilvl w:val="0"/>
          <w:numId w:val="26"/>
        </w:numPr>
        <w:jc w:val="both"/>
      </w:pPr>
      <w:r w:rsidRPr="00A448F0">
        <w:t>Levantamiento de información institucional (técnica, operativa y estratégica)</w:t>
      </w:r>
      <w:r w:rsidR="00244130">
        <w:t>.</w:t>
      </w:r>
      <w:r w:rsidRPr="00A448F0">
        <w:t xml:space="preserve"> </w:t>
      </w:r>
    </w:p>
    <w:p w14:paraId="487F4335" w14:textId="4DFCCA8C" w:rsidR="00A448F0" w:rsidRPr="00A448F0" w:rsidRDefault="00A448F0" w:rsidP="00244130">
      <w:pPr>
        <w:pStyle w:val="Prrafodelista"/>
        <w:numPr>
          <w:ilvl w:val="0"/>
          <w:numId w:val="26"/>
        </w:numPr>
        <w:jc w:val="both"/>
      </w:pPr>
      <w:r w:rsidRPr="00A448F0">
        <w:t>Identificación de capacidades de servicio, nivel de madurez y brechas</w:t>
      </w:r>
      <w:r w:rsidR="00244130">
        <w:t>.</w:t>
      </w:r>
      <w:r w:rsidRPr="00A448F0">
        <w:t xml:space="preserve"> </w:t>
      </w:r>
    </w:p>
    <w:p w14:paraId="55422072" w14:textId="3CB6DB03" w:rsidR="00A448F0" w:rsidRPr="00A448F0" w:rsidRDefault="00A448F0" w:rsidP="00244130">
      <w:pPr>
        <w:pStyle w:val="Prrafodelista"/>
        <w:numPr>
          <w:ilvl w:val="0"/>
          <w:numId w:val="26"/>
        </w:numPr>
        <w:jc w:val="both"/>
      </w:pPr>
      <w:r w:rsidRPr="00A448F0">
        <w:t>Análisis de su rol dentro del ecosistema de emprendimiento innovador</w:t>
      </w:r>
      <w:r w:rsidR="00244130">
        <w:t>.</w:t>
      </w:r>
      <w:r w:rsidRPr="00A448F0">
        <w:t xml:space="preserve"> </w:t>
      </w:r>
    </w:p>
    <w:p w14:paraId="64E3873C" w14:textId="613B5849" w:rsidR="00A448F0" w:rsidRPr="00A448F0" w:rsidRDefault="00A448F0" w:rsidP="00244130">
      <w:pPr>
        <w:pStyle w:val="Prrafodelista"/>
        <w:numPr>
          <w:ilvl w:val="0"/>
          <w:numId w:val="26"/>
        </w:numPr>
        <w:jc w:val="both"/>
      </w:pPr>
      <w:r w:rsidRPr="00A448F0">
        <w:t>Validación de los resultados del diagnóstico</w:t>
      </w:r>
      <w:r w:rsidR="00244130">
        <w:t>.</w:t>
      </w:r>
      <w:r w:rsidRPr="00A448F0">
        <w:t xml:space="preserve"> </w:t>
      </w:r>
    </w:p>
    <w:p w14:paraId="07C7F020" w14:textId="7B496452" w:rsidR="00A448F0" w:rsidRDefault="00A448F0" w:rsidP="00FD0CEB">
      <w:pPr>
        <w:jc w:val="both"/>
      </w:pPr>
      <w:r w:rsidRPr="00A448F0">
        <w:t>Para ello, la entidad deberá garantizar acceso a la información y participación en los espacios definidos.</w:t>
      </w:r>
    </w:p>
    <w:p w14:paraId="499A9500" w14:textId="4A52FA8A" w:rsidR="00400CF3" w:rsidRDefault="00400CF3" w:rsidP="00FD0CEB">
      <w:pPr>
        <w:jc w:val="both"/>
      </w:pPr>
    </w:p>
    <w:p w14:paraId="6C625C4B" w14:textId="77777777" w:rsidR="00400CF3" w:rsidRPr="00A448F0" w:rsidRDefault="00400CF3" w:rsidP="00FD0CEB">
      <w:pPr>
        <w:jc w:val="both"/>
      </w:pPr>
    </w:p>
    <w:p w14:paraId="54374A2C" w14:textId="77777777" w:rsidR="00A448F0" w:rsidRPr="00A448F0" w:rsidRDefault="00A448F0" w:rsidP="00FD0CEB">
      <w:pPr>
        <w:jc w:val="both"/>
        <w:rPr>
          <w:b/>
          <w:bCs/>
        </w:rPr>
      </w:pPr>
      <w:r>
        <w:rPr>
          <w:b/>
          <w:bCs/>
        </w:rPr>
        <w:lastRenderedPageBreak/>
        <w:t>Etapa</w:t>
      </w:r>
      <w:r w:rsidRPr="00A448F0">
        <w:rPr>
          <w:b/>
          <w:bCs/>
        </w:rPr>
        <w:t xml:space="preserve"> 2: Construcción y desarrollo de la agenda de fortalecimiento (30 entidades)</w:t>
      </w:r>
    </w:p>
    <w:p w14:paraId="7DAB5930" w14:textId="67F78B66" w:rsidR="00A448F0" w:rsidRPr="00A448F0" w:rsidRDefault="00FD0CEB" w:rsidP="00FD0CEB">
      <w:pPr>
        <w:jc w:val="both"/>
      </w:pPr>
      <w:r>
        <w:t>En esta etapa</w:t>
      </w:r>
      <w:r w:rsidR="00A448F0" w:rsidRPr="00A448F0">
        <w:t xml:space="preserve"> participarán las mismas treinta (30) entidades que hayan avanzado en el diagnóstico.</w:t>
      </w:r>
      <w:r w:rsidR="00E56FE0">
        <w:t xml:space="preserve"> </w:t>
      </w:r>
      <w:r w:rsidR="00A448F0" w:rsidRPr="00A448F0">
        <w:t>La entidad se compromete a:</w:t>
      </w:r>
    </w:p>
    <w:p w14:paraId="31898511" w14:textId="0F9BA5FB" w:rsidR="00A448F0" w:rsidRPr="00244130" w:rsidRDefault="00A448F0" w:rsidP="00244130">
      <w:pPr>
        <w:pStyle w:val="Prrafodelista"/>
        <w:numPr>
          <w:ilvl w:val="0"/>
          <w:numId w:val="27"/>
        </w:numPr>
        <w:jc w:val="both"/>
      </w:pPr>
      <w:r w:rsidRPr="00244130">
        <w:t>Participar en la construcción grupal de la agenda de fortalecimiento, junto con otras entidades del ecosistema</w:t>
      </w:r>
      <w:r w:rsidR="00244130">
        <w:t>.</w:t>
      </w:r>
      <w:r w:rsidRPr="00244130">
        <w:t xml:space="preserve"> </w:t>
      </w:r>
    </w:p>
    <w:p w14:paraId="03C2B61F" w14:textId="0AFC642C" w:rsidR="00A448F0" w:rsidRPr="00244130" w:rsidRDefault="00A448F0" w:rsidP="00244130">
      <w:pPr>
        <w:pStyle w:val="Prrafodelista"/>
        <w:numPr>
          <w:ilvl w:val="0"/>
          <w:numId w:val="27"/>
        </w:numPr>
        <w:jc w:val="both"/>
      </w:pPr>
      <w:r w:rsidRPr="00244130">
        <w:t>Contribuir a la priorización de necesidades y oportunidades de fortalecimiento, en el marco de dichos espacios grupales</w:t>
      </w:r>
      <w:r w:rsidR="00244130">
        <w:t>.</w:t>
      </w:r>
      <w:r w:rsidRPr="00244130">
        <w:t xml:space="preserve"> </w:t>
      </w:r>
    </w:p>
    <w:p w14:paraId="5FD167AD" w14:textId="269A5D5C" w:rsidR="00A448F0" w:rsidRPr="00244130" w:rsidRDefault="00A448F0" w:rsidP="00244130">
      <w:pPr>
        <w:pStyle w:val="Prrafodelista"/>
        <w:numPr>
          <w:ilvl w:val="0"/>
          <w:numId w:val="27"/>
        </w:numPr>
        <w:jc w:val="both"/>
      </w:pPr>
      <w:r w:rsidRPr="00244130">
        <w:t>Participar activamente en el desarrollo de la agenda de fortalecimiento, mediante sesiones grupales, talleres y espacios de acompañamiento</w:t>
      </w:r>
      <w:r w:rsidR="00244130">
        <w:t>.</w:t>
      </w:r>
      <w:r w:rsidRPr="00244130">
        <w:t xml:space="preserve"> </w:t>
      </w:r>
    </w:p>
    <w:p w14:paraId="7F833C53" w14:textId="1307A039" w:rsidR="00A448F0" w:rsidRPr="00244130" w:rsidRDefault="00A448F0" w:rsidP="00244130">
      <w:pPr>
        <w:pStyle w:val="Prrafodelista"/>
        <w:numPr>
          <w:ilvl w:val="0"/>
          <w:numId w:val="27"/>
        </w:numPr>
        <w:jc w:val="both"/>
      </w:pPr>
      <w:r w:rsidRPr="00244130">
        <w:t>Garantizar la asistencia y participación institucional en los espacios programados</w:t>
      </w:r>
      <w:r w:rsidR="00244130">
        <w:t>.</w:t>
      </w:r>
      <w:r w:rsidRPr="00244130">
        <w:t xml:space="preserve"> </w:t>
      </w:r>
    </w:p>
    <w:p w14:paraId="7CE43C88" w14:textId="77777777" w:rsidR="00A448F0" w:rsidRPr="00A448F0" w:rsidRDefault="00FD0CEB" w:rsidP="00FD0CEB">
      <w:pPr>
        <w:jc w:val="both"/>
        <w:rPr>
          <w:b/>
          <w:bCs/>
        </w:rPr>
      </w:pPr>
      <w:r>
        <w:rPr>
          <w:b/>
          <w:bCs/>
        </w:rPr>
        <w:t>Etapa</w:t>
      </w:r>
      <w:r w:rsidR="00A448F0" w:rsidRPr="00A448F0">
        <w:rPr>
          <w:b/>
          <w:bCs/>
        </w:rPr>
        <w:t xml:space="preserve"> 3: Construcción de hoja de ruta e implementación de acciones de fortalecimiento – VOUCHERS (hasta 20 entidades)</w:t>
      </w:r>
    </w:p>
    <w:p w14:paraId="3EA525EF" w14:textId="3EEC40A0" w:rsidR="00A448F0" w:rsidRPr="00A448F0" w:rsidRDefault="00A448F0" w:rsidP="00FD0CEB">
      <w:pPr>
        <w:jc w:val="both"/>
      </w:pPr>
      <w:r w:rsidRPr="00A448F0">
        <w:t xml:space="preserve">A esta </w:t>
      </w:r>
      <w:r w:rsidR="00FD0CEB">
        <w:t>etapa</w:t>
      </w:r>
      <w:r w:rsidRPr="00A448F0">
        <w:t xml:space="preserve"> accederán hasta veinte (20) entidades, seleccionadas mediante un proceso interno, con base en criterios técnicos definidos por el programa, dentro de los cuales se incluye la </w:t>
      </w:r>
      <w:r w:rsidRPr="00E56FE0">
        <w:t xml:space="preserve">disponibilidad de cofinanciación para la implementación de </w:t>
      </w:r>
      <w:proofErr w:type="spellStart"/>
      <w:r w:rsidRPr="00E56FE0">
        <w:t>vouchers</w:t>
      </w:r>
      <w:proofErr w:type="spellEnd"/>
      <w:r w:rsidRPr="00A448F0">
        <w:t>.</w:t>
      </w:r>
      <w:r w:rsidR="00E56FE0">
        <w:t xml:space="preserve"> </w:t>
      </w:r>
      <w:r w:rsidRPr="00A448F0">
        <w:t>Las entidades seleccionadas participarán en:</w:t>
      </w:r>
    </w:p>
    <w:p w14:paraId="60AD1165" w14:textId="1490D352" w:rsidR="00A448F0" w:rsidRPr="00244130" w:rsidRDefault="00A448F0" w:rsidP="00244130">
      <w:pPr>
        <w:pStyle w:val="Prrafodelista"/>
        <w:numPr>
          <w:ilvl w:val="0"/>
          <w:numId w:val="28"/>
        </w:numPr>
        <w:jc w:val="both"/>
      </w:pPr>
      <w:r w:rsidRPr="00244130">
        <w:t>La construcción de una hoja de ruta de fortalecimiento, orientada al cierre de brechas identificadas</w:t>
      </w:r>
      <w:r w:rsidR="00244130">
        <w:t>.</w:t>
      </w:r>
      <w:r w:rsidRPr="00244130">
        <w:t xml:space="preserve"> </w:t>
      </w:r>
    </w:p>
    <w:p w14:paraId="6A814C25" w14:textId="19E8D71A" w:rsidR="00A448F0" w:rsidRPr="00244130" w:rsidRDefault="00A448F0" w:rsidP="00244130">
      <w:pPr>
        <w:pStyle w:val="Prrafodelista"/>
        <w:numPr>
          <w:ilvl w:val="0"/>
          <w:numId w:val="28"/>
        </w:numPr>
        <w:jc w:val="both"/>
      </w:pPr>
      <w:r w:rsidRPr="00244130">
        <w:t xml:space="preserve">La implementación de acciones específicas mediante la modalidad de </w:t>
      </w:r>
      <w:proofErr w:type="spellStart"/>
      <w:r w:rsidRPr="00244130">
        <w:t>vouchers</w:t>
      </w:r>
      <w:proofErr w:type="spellEnd"/>
      <w:r w:rsidRPr="00244130">
        <w:t xml:space="preserve"> de fortalecimiento</w:t>
      </w:r>
      <w:r w:rsidR="00244130">
        <w:t>.</w:t>
      </w:r>
    </w:p>
    <w:p w14:paraId="7D531C53" w14:textId="6A04D00C" w:rsidR="00A448F0" w:rsidRPr="00244130" w:rsidRDefault="00A448F0" w:rsidP="00244130">
      <w:pPr>
        <w:pStyle w:val="Prrafodelista"/>
        <w:numPr>
          <w:ilvl w:val="0"/>
          <w:numId w:val="28"/>
        </w:numPr>
        <w:jc w:val="both"/>
      </w:pPr>
      <w:r w:rsidRPr="00244130">
        <w:t>La ejecución de servicios, soluciones o intervenciones especializadas</w:t>
      </w:r>
      <w:r w:rsidR="00244130">
        <w:t>.</w:t>
      </w:r>
      <w:r w:rsidRPr="00244130">
        <w:t xml:space="preserve"> </w:t>
      </w:r>
    </w:p>
    <w:p w14:paraId="7872AA23" w14:textId="77777777" w:rsidR="00A448F0" w:rsidRPr="00A448F0" w:rsidRDefault="00A448F0" w:rsidP="00FD0CEB">
      <w:pPr>
        <w:jc w:val="both"/>
      </w:pPr>
      <w:r w:rsidRPr="00A448F0">
        <w:t xml:space="preserve">La participación en esta </w:t>
      </w:r>
      <w:r w:rsidR="00FD0CEB">
        <w:t>etapa</w:t>
      </w:r>
      <w:r w:rsidRPr="00A448F0">
        <w:t xml:space="preserve"> estará condicionada a:</w:t>
      </w:r>
    </w:p>
    <w:p w14:paraId="61F60902" w14:textId="43663489" w:rsidR="00A448F0" w:rsidRPr="00A448F0" w:rsidRDefault="00A448F0" w:rsidP="00244130">
      <w:pPr>
        <w:pStyle w:val="Prrafodelista"/>
        <w:numPr>
          <w:ilvl w:val="0"/>
          <w:numId w:val="29"/>
        </w:numPr>
        <w:jc w:val="both"/>
      </w:pPr>
      <w:r w:rsidRPr="00A448F0">
        <w:t>El cumplimiento de los criterios de selección</w:t>
      </w:r>
      <w:r w:rsidR="00244130">
        <w:t>.</w:t>
      </w:r>
      <w:r w:rsidRPr="00A448F0">
        <w:t xml:space="preserve"> </w:t>
      </w:r>
    </w:p>
    <w:p w14:paraId="36C47B27" w14:textId="42FA4B4E" w:rsidR="00A448F0" w:rsidRPr="00A448F0" w:rsidRDefault="00A448F0" w:rsidP="00244130">
      <w:pPr>
        <w:pStyle w:val="Prrafodelista"/>
        <w:numPr>
          <w:ilvl w:val="0"/>
          <w:numId w:val="29"/>
        </w:numPr>
        <w:jc w:val="both"/>
      </w:pPr>
      <w:r w:rsidRPr="00A448F0">
        <w:t>La disponibilidad d</w:t>
      </w:r>
      <w:r w:rsidR="00FD0CEB">
        <w:t>e recursos para cofinanciación</w:t>
      </w:r>
      <w:r w:rsidR="00244130">
        <w:t>.</w:t>
      </w:r>
    </w:p>
    <w:p w14:paraId="2AB55073" w14:textId="1727B985" w:rsidR="00A448F0" w:rsidRPr="00A448F0" w:rsidRDefault="00A448F0" w:rsidP="00244130">
      <w:pPr>
        <w:pStyle w:val="Prrafodelista"/>
        <w:numPr>
          <w:ilvl w:val="0"/>
          <w:numId w:val="29"/>
        </w:numPr>
        <w:jc w:val="both"/>
      </w:pPr>
      <w:r w:rsidRPr="00A448F0">
        <w:t>La formalización del compromiso correspondiente</w:t>
      </w:r>
      <w:r w:rsidR="00244130">
        <w:t>.</w:t>
      </w:r>
      <w:r w:rsidRPr="00A448F0">
        <w:t xml:space="preserve"> </w:t>
      </w:r>
    </w:p>
    <w:p w14:paraId="134673D5" w14:textId="7E868039" w:rsidR="00A448F0" w:rsidRPr="00E56FE0" w:rsidRDefault="00FD0CEB" w:rsidP="00FD0CEB">
      <w:pPr>
        <w:jc w:val="both"/>
        <w:rPr>
          <w:b/>
          <w:bCs/>
        </w:rPr>
      </w:pPr>
      <w:r>
        <w:rPr>
          <w:b/>
          <w:bCs/>
        </w:rPr>
        <w:t>Etapa</w:t>
      </w:r>
      <w:r w:rsidR="00A448F0" w:rsidRPr="00A448F0">
        <w:rPr>
          <w:b/>
          <w:bCs/>
        </w:rPr>
        <w:t xml:space="preserve"> 4: Seguimiento y evolución (entidades participantes en fases previas)</w:t>
      </w:r>
      <w:r w:rsidR="00E56FE0">
        <w:rPr>
          <w:b/>
          <w:bCs/>
        </w:rPr>
        <w:t xml:space="preserve"> </w:t>
      </w:r>
      <w:r w:rsidR="00A448F0" w:rsidRPr="00A448F0">
        <w:t>Las entidades participarán en:</w:t>
      </w:r>
    </w:p>
    <w:p w14:paraId="10D662DC" w14:textId="01A34581" w:rsidR="00A448F0" w:rsidRPr="00A448F0" w:rsidRDefault="00A448F0" w:rsidP="00244130">
      <w:pPr>
        <w:pStyle w:val="Prrafodelista"/>
        <w:numPr>
          <w:ilvl w:val="0"/>
          <w:numId w:val="30"/>
        </w:numPr>
        <w:jc w:val="both"/>
      </w:pPr>
      <w:r w:rsidRPr="00A448F0">
        <w:t>Espacios de seguimiento técnico</w:t>
      </w:r>
      <w:r w:rsidR="00244130">
        <w:t>.</w:t>
      </w:r>
      <w:r w:rsidRPr="00A448F0">
        <w:t xml:space="preserve"> </w:t>
      </w:r>
    </w:p>
    <w:p w14:paraId="0B9B5968" w14:textId="6FAE0721" w:rsidR="00A448F0" w:rsidRPr="00A448F0" w:rsidRDefault="00A448F0" w:rsidP="00244130">
      <w:pPr>
        <w:pStyle w:val="Prrafodelista"/>
        <w:numPr>
          <w:ilvl w:val="0"/>
          <w:numId w:val="30"/>
        </w:numPr>
        <w:jc w:val="both"/>
      </w:pPr>
      <w:r w:rsidRPr="00A448F0">
        <w:t>Medición de avances e indicadores</w:t>
      </w:r>
      <w:r w:rsidR="00244130">
        <w:t>.</w:t>
      </w:r>
      <w:r w:rsidRPr="00A448F0">
        <w:t xml:space="preserve"> </w:t>
      </w:r>
    </w:p>
    <w:p w14:paraId="61C1A932" w14:textId="02546FB5" w:rsidR="00A448F0" w:rsidRPr="00A448F0" w:rsidRDefault="00A448F0" w:rsidP="00244130">
      <w:pPr>
        <w:pStyle w:val="Prrafodelista"/>
        <w:numPr>
          <w:ilvl w:val="0"/>
          <w:numId w:val="30"/>
        </w:numPr>
        <w:jc w:val="both"/>
      </w:pPr>
      <w:r w:rsidRPr="00A448F0">
        <w:t>Evaluación de resultados del proceso</w:t>
      </w:r>
      <w:r w:rsidR="00244130">
        <w:t>.</w:t>
      </w:r>
      <w:r w:rsidRPr="00A448F0">
        <w:t xml:space="preserve"> </w:t>
      </w:r>
    </w:p>
    <w:p w14:paraId="5D84C8C4" w14:textId="7C4E355D" w:rsidR="00A448F0" w:rsidRPr="00A448F0" w:rsidRDefault="00A448F0" w:rsidP="00244130">
      <w:pPr>
        <w:pStyle w:val="Prrafodelista"/>
        <w:numPr>
          <w:ilvl w:val="0"/>
          <w:numId w:val="30"/>
        </w:numPr>
        <w:jc w:val="both"/>
      </w:pPr>
      <w:r w:rsidRPr="00A448F0">
        <w:t>Identificación de oportunidades de mejora y proyección</w:t>
      </w:r>
      <w:r w:rsidR="00244130">
        <w:t>.</w:t>
      </w:r>
    </w:p>
    <w:p w14:paraId="6C84A07E" w14:textId="77777777" w:rsidR="00A448F0" w:rsidRPr="00A448F0" w:rsidRDefault="00A448F0" w:rsidP="00FD0CEB">
      <w:pPr>
        <w:jc w:val="both"/>
        <w:rPr>
          <w:b/>
          <w:bCs/>
        </w:rPr>
      </w:pPr>
      <w:r w:rsidRPr="00A448F0">
        <w:rPr>
          <w:b/>
          <w:bCs/>
        </w:rPr>
        <w:t>5. DECLARACIONES DE LA ENTIDAD</w:t>
      </w:r>
    </w:p>
    <w:p w14:paraId="370DE474" w14:textId="77777777" w:rsidR="00A448F0" w:rsidRPr="00A448F0" w:rsidRDefault="00A448F0" w:rsidP="00FD0CEB">
      <w:pPr>
        <w:jc w:val="both"/>
      </w:pPr>
      <w:r w:rsidRPr="00A448F0">
        <w:t>La entidad declara que:</w:t>
      </w:r>
    </w:p>
    <w:p w14:paraId="2B021886" w14:textId="53AEAE22" w:rsidR="00A448F0" w:rsidRPr="00A448F0" w:rsidRDefault="00A448F0" w:rsidP="00244130">
      <w:pPr>
        <w:pStyle w:val="Prrafodelista"/>
        <w:numPr>
          <w:ilvl w:val="0"/>
          <w:numId w:val="32"/>
        </w:numPr>
        <w:ind w:left="360"/>
        <w:jc w:val="both"/>
      </w:pPr>
      <w:r w:rsidRPr="00A448F0">
        <w:t>Conoce y acepta los términos de referencia, adenda y condiciones del programa</w:t>
      </w:r>
      <w:r w:rsidR="00814847">
        <w:t>.</w:t>
      </w:r>
      <w:r w:rsidRPr="00A448F0">
        <w:t xml:space="preserve"> </w:t>
      </w:r>
    </w:p>
    <w:p w14:paraId="0A73931E" w14:textId="4265BA73" w:rsidR="00A448F0" w:rsidRPr="00A448F0" w:rsidRDefault="00A448F0" w:rsidP="00244130">
      <w:pPr>
        <w:pStyle w:val="Prrafodelista"/>
        <w:numPr>
          <w:ilvl w:val="0"/>
          <w:numId w:val="32"/>
        </w:numPr>
        <w:ind w:left="360"/>
        <w:jc w:val="both"/>
      </w:pPr>
      <w:r w:rsidRPr="00A448F0">
        <w:t>La información suministrada es veraz</w:t>
      </w:r>
      <w:r w:rsidR="00814847">
        <w:t>.</w:t>
      </w:r>
      <w:r w:rsidRPr="00A448F0">
        <w:t xml:space="preserve"> </w:t>
      </w:r>
    </w:p>
    <w:p w14:paraId="0EDF8F7D" w14:textId="62420AF8" w:rsidR="00A448F0" w:rsidRPr="00A448F0" w:rsidRDefault="00A448F0" w:rsidP="00244130">
      <w:pPr>
        <w:pStyle w:val="Prrafodelista"/>
        <w:numPr>
          <w:ilvl w:val="0"/>
          <w:numId w:val="32"/>
        </w:numPr>
        <w:ind w:left="360"/>
        <w:jc w:val="both"/>
      </w:pPr>
      <w:r w:rsidRPr="00A448F0">
        <w:t>Cumple con los requisitos habilitantes</w:t>
      </w:r>
      <w:r w:rsidR="00814847">
        <w:t>.</w:t>
      </w:r>
      <w:r w:rsidRPr="00A448F0">
        <w:t xml:space="preserve"> </w:t>
      </w:r>
    </w:p>
    <w:p w14:paraId="31905A9E" w14:textId="543722E2" w:rsidR="00A448F0" w:rsidRDefault="00A448F0" w:rsidP="00244130">
      <w:pPr>
        <w:pStyle w:val="Prrafodelista"/>
        <w:numPr>
          <w:ilvl w:val="0"/>
          <w:numId w:val="32"/>
        </w:numPr>
        <w:ind w:left="360"/>
        <w:jc w:val="both"/>
      </w:pPr>
      <w:r w:rsidRPr="00A448F0">
        <w:lastRenderedPageBreak/>
        <w:t>Cuenta con capacidad técnica y operativa para participar</w:t>
      </w:r>
      <w:r w:rsidR="00814847">
        <w:t>.</w:t>
      </w:r>
      <w:r w:rsidRPr="00A448F0">
        <w:t xml:space="preserve"> </w:t>
      </w:r>
    </w:p>
    <w:p w14:paraId="061A77BC" w14:textId="77777777" w:rsidR="00814847" w:rsidRPr="00A448F0" w:rsidRDefault="00814847" w:rsidP="00814847">
      <w:pPr>
        <w:pStyle w:val="Prrafodelista"/>
        <w:ind w:left="360"/>
        <w:jc w:val="both"/>
      </w:pPr>
    </w:p>
    <w:p w14:paraId="0724DFB7" w14:textId="4A5964CC" w:rsidR="00A448F0" w:rsidRPr="00814847" w:rsidRDefault="6B4E3458" w:rsidP="00814847">
      <w:pPr>
        <w:pStyle w:val="Prrafodelista"/>
        <w:numPr>
          <w:ilvl w:val="0"/>
          <w:numId w:val="25"/>
        </w:numPr>
        <w:jc w:val="both"/>
        <w:rPr>
          <w:b/>
          <w:bCs/>
        </w:rPr>
      </w:pPr>
      <w:r w:rsidRPr="6B4E3458">
        <w:rPr>
          <w:b/>
          <w:bCs/>
        </w:rPr>
        <w:t>COMPROMISOS DE LA ENTIDAD (EN CASO DE SER SELECCIONADA)</w:t>
      </w:r>
    </w:p>
    <w:p w14:paraId="2CA7195E" w14:textId="1F2D3B77" w:rsidR="00A448F0" w:rsidRPr="00A448F0" w:rsidRDefault="6B4E3458" w:rsidP="00FD0CEB">
      <w:pPr>
        <w:jc w:val="both"/>
        <w:rPr>
          <w:b/>
          <w:bCs/>
        </w:rPr>
      </w:pPr>
      <w:r w:rsidRPr="6B4E3458">
        <w:rPr>
          <w:b/>
          <w:bCs/>
        </w:rPr>
        <w:t>3.1 Participación activa</w:t>
      </w:r>
    </w:p>
    <w:p w14:paraId="2184F33B" w14:textId="6EE2A291" w:rsidR="00A448F0" w:rsidRPr="00A448F0" w:rsidRDefault="00A448F0" w:rsidP="00814847">
      <w:pPr>
        <w:pStyle w:val="Prrafodelista"/>
        <w:numPr>
          <w:ilvl w:val="0"/>
          <w:numId w:val="33"/>
        </w:numPr>
        <w:jc w:val="both"/>
      </w:pPr>
      <w:r w:rsidRPr="00A448F0">
        <w:t>Participar de manera activa, continua y oportuna</w:t>
      </w:r>
      <w:r w:rsidR="00814847">
        <w:t>.</w:t>
      </w:r>
      <w:r w:rsidRPr="00A448F0">
        <w:t xml:space="preserve"> </w:t>
      </w:r>
    </w:p>
    <w:p w14:paraId="0473EE3C" w14:textId="07839794" w:rsidR="00A448F0" w:rsidRPr="00A448F0" w:rsidRDefault="00A448F0" w:rsidP="00814847">
      <w:pPr>
        <w:pStyle w:val="Prrafodelista"/>
        <w:numPr>
          <w:ilvl w:val="0"/>
          <w:numId w:val="33"/>
        </w:numPr>
        <w:jc w:val="both"/>
      </w:pPr>
      <w:r w:rsidRPr="00A448F0">
        <w:t>Asistir a sesiones, talleres, mentorías y espacios definidos</w:t>
      </w:r>
      <w:r w:rsidR="00814847">
        <w:t>.</w:t>
      </w:r>
      <w:r w:rsidRPr="00A448F0">
        <w:t xml:space="preserve"> </w:t>
      </w:r>
    </w:p>
    <w:p w14:paraId="548CBC7C" w14:textId="4CED2AEE" w:rsidR="00A448F0" w:rsidRPr="00A448F0" w:rsidRDefault="00814847" w:rsidP="00FD0CEB">
      <w:pPr>
        <w:jc w:val="both"/>
        <w:rPr>
          <w:b/>
          <w:bCs/>
        </w:rPr>
      </w:pPr>
      <w:r>
        <w:rPr>
          <w:b/>
          <w:bCs/>
        </w:rPr>
        <w:t>3</w:t>
      </w:r>
      <w:r w:rsidR="00A448F0" w:rsidRPr="00A448F0">
        <w:rPr>
          <w:b/>
          <w:bCs/>
        </w:rPr>
        <w:t>.2 Cumplimiento técnico</w:t>
      </w:r>
    </w:p>
    <w:p w14:paraId="3627C9DF" w14:textId="5E5AC8D4" w:rsidR="00A448F0" w:rsidRPr="00814847" w:rsidRDefault="00A448F0" w:rsidP="00814847">
      <w:pPr>
        <w:pStyle w:val="Prrafodelista"/>
        <w:numPr>
          <w:ilvl w:val="0"/>
          <w:numId w:val="34"/>
        </w:numPr>
        <w:jc w:val="both"/>
      </w:pPr>
      <w:r w:rsidRPr="00814847">
        <w:t>Participar en la construcción de la agenda de fortalecimiento</w:t>
      </w:r>
      <w:r w:rsidR="00814847">
        <w:t>.</w:t>
      </w:r>
      <w:r w:rsidRPr="00814847">
        <w:t xml:space="preserve"> </w:t>
      </w:r>
    </w:p>
    <w:p w14:paraId="2F784E46" w14:textId="5BD75278" w:rsidR="00A448F0" w:rsidRPr="00814847" w:rsidRDefault="00A448F0" w:rsidP="00814847">
      <w:pPr>
        <w:pStyle w:val="Prrafodelista"/>
        <w:numPr>
          <w:ilvl w:val="0"/>
          <w:numId w:val="34"/>
        </w:numPr>
        <w:jc w:val="both"/>
      </w:pPr>
      <w:r w:rsidRPr="00814847">
        <w:t>Participar en el desarrollo e implementación de dicha agenda mediante sesiones grupales, talleres y espacios de acompañamiento</w:t>
      </w:r>
      <w:r w:rsidR="00814847">
        <w:t>.</w:t>
      </w:r>
      <w:r w:rsidRPr="00814847">
        <w:t xml:space="preserve"> </w:t>
      </w:r>
    </w:p>
    <w:p w14:paraId="355F9A3D" w14:textId="6E839D2F" w:rsidR="00A448F0" w:rsidRPr="00814847" w:rsidRDefault="00A448F0" w:rsidP="00814847">
      <w:pPr>
        <w:pStyle w:val="Prrafodelista"/>
        <w:numPr>
          <w:ilvl w:val="0"/>
          <w:numId w:val="34"/>
        </w:numPr>
        <w:jc w:val="both"/>
      </w:pPr>
      <w:r w:rsidRPr="00814847">
        <w:t>Garantizar la participación del equipo designado</w:t>
      </w:r>
      <w:r w:rsidR="00814847">
        <w:t>.</w:t>
      </w:r>
      <w:r w:rsidRPr="00814847">
        <w:t xml:space="preserve"> </w:t>
      </w:r>
    </w:p>
    <w:p w14:paraId="2FACE297" w14:textId="4A31FAE0" w:rsidR="00A448F0" w:rsidRPr="00814847" w:rsidRDefault="00A448F0" w:rsidP="00814847">
      <w:pPr>
        <w:pStyle w:val="Prrafodelista"/>
        <w:numPr>
          <w:ilvl w:val="0"/>
          <w:numId w:val="34"/>
        </w:numPr>
        <w:jc w:val="both"/>
      </w:pPr>
      <w:r w:rsidRPr="00814847">
        <w:t>Aplicar recomendaciones técnicas</w:t>
      </w:r>
      <w:r w:rsidR="00814847">
        <w:t>.</w:t>
      </w:r>
      <w:r w:rsidRPr="00814847">
        <w:t xml:space="preserve"> </w:t>
      </w:r>
    </w:p>
    <w:p w14:paraId="6690F271" w14:textId="27BFEF9A" w:rsidR="00A448F0" w:rsidRPr="00A448F0" w:rsidRDefault="00814847" w:rsidP="00FD0CEB">
      <w:pPr>
        <w:jc w:val="both"/>
        <w:rPr>
          <w:b/>
          <w:bCs/>
        </w:rPr>
      </w:pPr>
      <w:r>
        <w:rPr>
          <w:b/>
          <w:bCs/>
        </w:rPr>
        <w:t>3</w:t>
      </w:r>
      <w:r w:rsidR="00A448F0" w:rsidRPr="00A448F0">
        <w:rPr>
          <w:b/>
          <w:bCs/>
        </w:rPr>
        <w:t>.3 Entrega de información</w:t>
      </w:r>
    </w:p>
    <w:p w14:paraId="61B1D74E" w14:textId="7A72454E" w:rsidR="00A448F0" w:rsidRPr="00A448F0" w:rsidRDefault="00A448F0" w:rsidP="00814847">
      <w:pPr>
        <w:pStyle w:val="Prrafodelista"/>
        <w:numPr>
          <w:ilvl w:val="0"/>
          <w:numId w:val="35"/>
        </w:numPr>
        <w:jc w:val="both"/>
      </w:pPr>
      <w:r w:rsidRPr="00A448F0">
        <w:t>Suministrar información veraz y oportuna</w:t>
      </w:r>
      <w:r w:rsidR="00814847">
        <w:t>.</w:t>
      </w:r>
      <w:r w:rsidRPr="00A448F0">
        <w:t xml:space="preserve"> </w:t>
      </w:r>
    </w:p>
    <w:p w14:paraId="7E9DA7A5" w14:textId="0CD9AAB0" w:rsidR="00A448F0" w:rsidRPr="00A448F0" w:rsidRDefault="00A448F0" w:rsidP="00814847">
      <w:pPr>
        <w:pStyle w:val="Prrafodelista"/>
        <w:numPr>
          <w:ilvl w:val="0"/>
          <w:numId w:val="35"/>
        </w:numPr>
        <w:jc w:val="both"/>
      </w:pPr>
      <w:r w:rsidRPr="00A448F0">
        <w:t>Facilitar acceso a información institucional</w:t>
      </w:r>
      <w:r w:rsidR="00814847">
        <w:t>.</w:t>
      </w:r>
      <w:r w:rsidRPr="00A448F0">
        <w:t xml:space="preserve"> </w:t>
      </w:r>
    </w:p>
    <w:p w14:paraId="01355CC2" w14:textId="1575E467" w:rsidR="00A448F0" w:rsidRPr="00A448F0" w:rsidRDefault="00A448F0" w:rsidP="00814847">
      <w:pPr>
        <w:pStyle w:val="Prrafodelista"/>
        <w:numPr>
          <w:ilvl w:val="0"/>
          <w:numId w:val="35"/>
        </w:numPr>
        <w:jc w:val="both"/>
      </w:pPr>
      <w:r w:rsidRPr="00A448F0">
        <w:t>Validar resultados del diagnóstico</w:t>
      </w:r>
      <w:r w:rsidR="00814847">
        <w:t>.</w:t>
      </w:r>
      <w:r w:rsidRPr="00A448F0">
        <w:t xml:space="preserve"> </w:t>
      </w:r>
    </w:p>
    <w:p w14:paraId="253CD40B" w14:textId="2101193C" w:rsidR="00A448F0" w:rsidRPr="00A448F0" w:rsidRDefault="00814847" w:rsidP="00FD0CEB">
      <w:pPr>
        <w:jc w:val="both"/>
        <w:rPr>
          <w:b/>
          <w:bCs/>
        </w:rPr>
      </w:pPr>
      <w:r>
        <w:rPr>
          <w:b/>
          <w:bCs/>
        </w:rPr>
        <w:t>3</w:t>
      </w:r>
      <w:r w:rsidR="00A448F0" w:rsidRPr="00A448F0">
        <w:rPr>
          <w:b/>
          <w:bCs/>
        </w:rPr>
        <w:t>.4 Entregables</w:t>
      </w:r>
    </w:p>
    <w:p w14:paraId="299F7C0B" w14:textId="5B961FB4" w:rsidR="00A448F0" w:rsidRPr="00A448F0" w:rsidRDefault="00A448F0" w:rsidP="00814847">
      <w:pPr>
        <w:pStyle w:val="Prrafodelista"/>
        <w:numPr>
          <w:ilvl w:val="0"/>
          <w:numId w:val="36"/>
        </w:numPr>
        <w:jc w:val="both"/>
      </w:pPr>
      <w:r w:rsidRPr="00A448F0">
        <w:t>Entregar documentos y evidencias requeridas</w:t>
      </w:r>
      <w:r w:rsidR="00814847">
        <w:t>.</w:t>
      </w:r>
      <w:r w:rsidRPr="00A448F0">
        <w:t xml:space="preserve"> </w:t>
      </w:r>
    </w:p>
    <w:p w14:paraId="666687DD" w14:textId="294B1CE6" w:rsidR="00A448F0" w:rsidRPr="00A448F0" w:rsidRDefault="00A448F0" w:rsidP="00814847">
      <w:pPr>
        <w:pStyle w:val="Prrafodelista"/>
        <w:numPr>
          <w:ilvl w:val="0"/>
          <w:numId w:val="36"/>
        </w:numPr>
        <w:jc w:val="both"/>
      </w:pPr>
      <w:r w:rsidRPr="00A448F0">
        <w:t>Atender requerimientos del operador</w:t>
      </w:r>
      <w:r w:rsidR="00814847">
        <w:t>.</w:t>
      </w:r>
      <w:r w:rsidRPr="00A448F0">
        <w:t xml:space="preserve"> </w:t>
      </w:r>
    </w:p>
    <w:p w14:paraId="1FAB69B2" w14:textId="44B26078" w:rsidR="00A448F0" w:rsidRPr="00A448F0" w:rsidRDefault="00814847" w:rsidP="00FD0CEB">
      <w:pPr>
        <w:jc w:val="both"/>
        <w:rPr>
          <w:b/>
          <w:bCs/>
        </w:rPr>
      </w:pPr>
      <w:r>
        <w:rPr>
          <w:b/>
          <w:bCs/>
        </w:rPr>
        <w:t>3</w:t>
      </w:r>
      <w:r w:rsidR="00A448F0" w:rsidRPr="00A448F0">
        <w:rPr>
          <w:b/>
          <w:bCs/>
        </w:rPr>
        <w:t>.5 Seguimiento</w:t>
      </w:r>
    </w:p>
    <w:p w14:paraId="0E028C09" w14:textId="79F7B800" w:rsidR="00A448F0" w:rsidRPr="00A448F0" w:rsidRDefault="00A448F0" w:rsidP="00814847">
      <w:pPr>
        <w:pStyle w:val="Prrafodelista"/>
        <w:numPr>
          <w:ilvl w:val="0"/>
          <w:numId w:val="37"/>
        </w:numPr>
        <w:jc w:val="both"/>
      </w:pPr>
      <w:r w:rsidRPr="00A448F0">
        <w:t>Participar en mediciones e indicadores</w:t>
      </w:r>
      <w:r w:rsidR="00814847">
        <w:t>.</w:t>
      </w:r>
      <w:r w:rsidRPr="00A448F0">
        <w:t xml:space="preserve"> </w:t>
      </w:r>
    </w:p>
    <w:p w14:paraId="12C2FBDB" w14:textId="2F5AD488" w:rsidR="00A448F0" w:rsidRPr="00A448F0" w:rsidRDefault="00A448F0" w:rsidP="00814847">
      <w:pPr>
        <w:pStyle w:val="Prrafodelista"/>
        <w:numPr>
          <w:ilvl w:val="0"/>
          <w:numId w:val="37"/>
        </w:numPr>
        <w:jc w:val="both"/>
      </w:pPr>
      <w:r w:rsidRPr="00A448F0">
        <w:t>Atender espacios de seguimiento</w:t>
      </w:r>
      <w:r w:rsidR="00814847">
        <w:t>.</w:t>
      </w:r>
      <w:r w:rsidRPr="00A448F0">
        <w:t xml:space="preserve"> </w:t>
      </w:r>
    </w:p>
    <w:p w14:paraId="3056C7F6" w14:textId="4D1E2CCD" w:rsidR="00A448F0" w:rsidRPr="00A448F0" w:rsidRDefault="00814847" w:rsidP="00FD0CEB">
      <w:pPr>
        <w:jc w:val="both"/>
        <w:rPr>
          <w:b/>
          <w:bCs/>
        </w:rPr>
      </w:pPr>
      <w:r>
        <w:rPr>
          <w:b/>
          <w:bCs/>
        </w:rPr>
        <w:t>3</w:t>
      </w:r>
      <w:r w:rsidR="00A448F0" w:rsidRPr="00A448F0">
        <w:rPr>
          <w:b/>
          <w:bCs/>
        </w:rPr>
        <w:t>.6 Articulación</w:t>
      </w:r>
    </w:p>
    <w:p w14:paraId="0C41E30A" w14:textId="39C87264" w:rsidR="00A448F0" w:rsidRPr="00A448F0" w:rsidRDefault="00A448F0" w:rsidP="00814847">
      <w:pPr>
        <w:pStyle w:val="Prrafodelista"/>
        <w:numPr>
          <w:ilvl w:val="0"/>
          <w:numId w:val="38"/>
        </w:numPr>
        <w:jc w:val="both"/>
      </w:pPr>
      <w:r w:rsidRPr="00A448F0">
        <w:t>Participar en espacios del ecosistema</w:t>
      </w:r>
      <w:r w:rsidR="00814847">
        <w:t>.</w:t>
      </w:r>
      <w:r w:rsidRPr="00A448F0">
        <w:t xml:space="preserve"> </w:t>
      </w:r>
    </w:p>
    <w:p w14:paraId="56AFB2B9" w14:textId="59D949D5" w:rsidR="00A448F0" w:rsidRDefault="00A448F0" w:rsidP="00814847">
      <w:pPr>
        <w:pStyle w:val="Prrafodelista"/>
        <w:numPr>
          <w:ilvl w:val="0"/>
          <w:numId w:val="38"/>
        </w:numPr>
        <w:jc w:val="both"/>
      </w:pPr>
      <w:r w:rsidRPr="00A448F0">
        <w:t>Promover colaboración</w:t>
      </w:r>
      <w:r w:rsidR="00814847">
        <w:t>.</w:t>
      </w:r>
      <w:r w:rsidRPr="00A448F0">
        <w:t xml:space="preserve"> </w:t>
      </w:r>
    </w:p>
    <w:p w14:paraId="1BDE7CCD" w14:textId="77777777" w:rsidR="00814847" w:rsidRPr="00A448F0" w:rsidRDefault="00814847" w:rsidP="00814847">
      <w:pPr>
        <w:pStyle w:val="Prrafodelista"/>
        <w:ind w:left="360"/>
        <w:jc w:val="both"/>
      </w:pPr>
    </w:p>
    <w:p w14:paraId="16DD5A4A" w14:textId="5D754525" w:rsidR="00A448F0" w:rsidRPr="00814847" w:rsidRDefault="00A448F0" w:rsidP="00814847">
      <w:pPr>
        <w:pStyle w:val="Prrafodelista"/>
        <w:numPr>
          <w:ilvl w:val="0"/>
          <w:numId w:val="25"/>
        </w:numPr>
        <w:jc w:val="both"/>
        <w:rPr>
          <w:b/>
          <w:bCs/>
        </w:rPr>
      </w:pPr>
      <w:r w:rsidRPr="00814847">
        <w:rPr>
          <w:b/>
          <w:bCs/>
        </w:rPr>
        <w:t xml:space="preserve"> CONDICIONES DE ACTIVACIÓN</w:t>
      </w:r>
    </w:p>
    <w:p w14:paraId="44DD7577" w14:textId="77777777" w:rsidR="00A448F0" w:rsidRPr="00A448F0" w:rsidRDefault="00A448F0" w:rsidP="00FD0CEB">
      <w:pPr>
        <w:jc w:val="both"/>
      </w:pPr>
      <w:r w:rsidRPr="00A448F0">
        <w:t>La entidad solo podrá iniciar el proceso si:</w:t>
      </w:r>
    </w:p>
    <w:p w14:paraId="7EF032FD" w14:textId="78AB5A44" w:rsidR="00A448F0" w:rsidRPr="00A448F0" w:rsidRDefault="00A448F0" w:rsidP="00814847">
      <w:pPr>
        <w:pStyle w:val="Prrafodelista"/>
        <w:numPr>
          <w:ilvl w:val="0"/>
          <w:numId w:val="39"/>
        </w:numPr>
        <w:jc w:val="both"/>
      </w:pPr>
      <w:r w:rsidRPr="00A448F0">
        <w:t>Resulta seleccionada</w:t>
      </w:r>
      <w:r w:rsidR="00814847">
        <w:t>.</w:t>
      </w:r>
      <w:r w:rsidRPr="00A448F0">
        <w:t xml:space="preserve"> </w:t>
      </w:r>
    </w:p>
    <w:p w14:paraId="5FE10F2A" w14:textId="60B2D2B8" w:rsidR="00A448F0" w:rsidRPr="00A448F0" w:rsidRDefault="00A448F0" w:rsidP="00814847">
      <w:pPr>
        <w:pStyle w:val="Prrafodelista"/>
        <w:numPr>
          <w:ilvl w:val="0"/>
          <w:numId w:val="39"/>
        </w:numPr>
        <w:jc w:val="both"/>
      </w:pPr>
      <w:r w:rsidRPr="00A448F0">
        <w:t>Entrega documentos habilitantes</w:t>
      </w:r>
      <w:r w:rsidR="00814847">
        <w:t>.</w:t>
      </w:r>
      <w:r w:rsidRPr="00A448F0">
        <w:t xml:space="preserve"> </w:t>
      </w:r>
    </w:p>
    <w:p w14:paraId="580FB6D1" w14:textId="474ACBF6" w:rsidR="00A448F0" w:rsidRDefault="00A448F0" w:rsidP="00814847">
      <w:pPr>
        <w:pStyle w:val="Prrafodelista"/>
        <w:numPr>
          <w:ilvl w:val="0"/>
          <w:numId w:val="39"/>
        </w:numPr>
        <w:jc w:val="both"/>
      </w:pPr>
      <w:r w:rsidRPr="00A448F0">
        <w:t>Firma los documentos requeridos para la ejecución</w:t>
      </w:r>
      <w:r w:rsidR="00814847">
        <w:t>.</w:t>
      </w:r>
      <w:r w:rsidRPr="00A448F0">
        <w:t xml:space="preserve"> </w:t>
      </w:r>
    </w:p>
    <w:p w14:paraId="4720CF42" w14:textId="04DF1BA0" w:rsidR="00E56FE0" w:rsidRDefault="00E56FE0" w:rsidP="00E56FE0">
      <w:pPr>
        <w:pStyle w:val="Prrafodelista"/>
        <w:ind w:left="360"/>
        <w:jc w:val="both"/>
      </w:pPr>
    </w:p>
    <w:p w14:paraId="7E33704F" w14:textId="166886D4" w:rsidR="00400CF3" w:rsidRDefault="00400CF3" w:rsidP="00E56FE0">
      <w:pPr>
        <w:pStyle w:val="Prrafodelista"/>
        <w:ind w:left="360"/>
        <w:jc w:val="both"/>
      </w:pPr>
    </w:p>
    <w:p w14:paraId="43093DDE" w14:textId="54975918" w:rsidR="00400CF3" w:rsidRDefault="00400CF3" w:rsidP="00E56FE0">
      <w:pPr>
        <w:pStyle w:val="Prrafodelista"/>
        <w:ind w:left="360"/>
        <w:jc w:val="both"/>
      </w:pPr>
    </w:p>
    <w:p w14:paraId="4D41D9B1" w14:textId="77777777" w:rsidR="00400CF3" w:rsidRPr="00A448F0" w:rsidRDefault="00400CF3" w:rsidP="00E56FE0">
      <w:pPr>
        <w:pStyle w:val="Prrafodelista"/>
        <w:ind w:left="360"/>
        <w:jc w:val="both"/>
      </w:pPr>
    </w:p>
    <w:p w14:paraId="11CA04AE" w14:textId="3E7D3B34" w:rsidR="00A448F0" w:rsidRPr="00814847" w:rsidRDefault="00A448F0" w:rsidP="00814847">
      <w:pPr>
        <w:pStyle w:val="Prrafodelista"/>
        <w:numPr>
          <w:ilvl w:val="0"/>
          <w:numId w:val="25"/>
        </w:numPr>
        <w:jc w:val="both"/>
        <w:rPr>
          <w:b/>
          <w:bCs/>
        </w:rPr>
      </w:pPr>
      <w:r w:rsidRPr="00814847">
        <w:rPr>
          <w:b/>
          <w:bCs/>
        </w:rPr>
        <w:lastRenderedPageBreak/>
        <w:t xml:space="preserve"> COMPROMISO FRENTE A VOUCHERS (ESQUEMA ESCALONADO)</w:t>
      </w:r>
    </w:p>
    <w:p w14:paraId="0E222F4D" w14:textId="77777777" w:rsidR="00A448F0" w:rsidRDefault="00A448F0" w:rsidP="00FD0CEB">
      <w:pPr>
        <w:jc w:val="both"/>
      </w:pPr>
      <w:r w:rsidRPr="00A448F0">
        <w:t>La entidad reconoce y acepta lo siguiente:</w:t>
      </w:r>
    </w:p>
    <w:p w14:paraId="7389B1AD" w14:textId="1E075F27" w:rsidR="00A448F0" w:rsidRPr="00A448F0" w:rsidRDefault="00814847" w:rsidP="00FD0CEB">
      <w:pPr>
        <w:jc w:val="both"/>
        <w:rPr>
          <w:b/>
          <w:bCs/>
        </w:rPr>
      </w:pPr>
      <w:r>
        <w:rPr>
          <w:b/>
          <w:bCs/>
        </w:rPr>
        <w:t>5</w:t>
      </w:r>
      <w:r w:rsidR="00A448F0" w:rsidRPr="00A448F0">
        <w:rPr>
          <w:b/>
          <w:bCs/>
        </w:rPr>
        <w:t>.1 En etapa de postulación</w:t>
      </w:r>
    </w:p>
    <w:p w14:paraId="04724239" w14:textId="77777777" w:rsidR="00A448F0" w:rsidRPr="00A448F0" w:rsidRDefault="00A448F0" w:rsidP="00FD0CEB">
      <w:pPr>
        <w:jc w:val="both"/>
      </w:pPr>
      <w:r w:rsidRPr="00A448F0">
        <w:t>Con la firma de la presente acta, la entidad:</w:t>
      </w:r>
    </w:p>
    <w:p w14:paraId="2E63284D" w14:textId="13AAFAC2" w:rsidR="00A448F0" w:rsidRPr="00A448F0" w:rsidRDefault="00A448F0" w:rsidP="00814847">
      <w:pPr>
        <w:pStyle w:val="Prrafodelista"/>
        <w:numPr>
          <w:ilvl w:val="0"/>
          <w:numId w:val="40"/>
        </w:numPr>
        <w:jc w:val="both"/>
      </w:pPr>
      <w:r w:rsidRPr="00A448F0">
        <w:t xml:space="preserve">Declara conocer que el programa podrá incluir mecanismos de fortalecimiento mediante </w:t>
      </w:r>
      <w:proofErr w:type="spellStart"/>
      <w:r w:rsidRPr="00A448F0">
        <w:t>vouchers</w:t>
      </w:r>
      <w:proofErr w:type="spellEnd"/>
      <w:r w:rsidR="00814847">
        <w:t>.</w:t>
      </w:r>
      <w:r w:rsidRPr="00A448F0">
        <w:t xml:space="preserve"> </w:t>
      </w:r>
    </w:p>
    <w:p w14:paraId="2D0DD02A" w14:textId="2B2709AD" w:rsidR="00A448F0" w:rsidRPr="00A448F0" w:rsidRDefault="00A448F0" w:rsidP="00814847">
      <w:pPr>
        <w:pStyle w:val="Prrafodelista"/>
        <w:numPr>
          <w:ilvl w:val="0"/>
          <w:numId w:val="40"/>
        </w:numPr>
        <w:jc w:val="both"/>
      </w:pPr>
      <w:r w:rsidRPr="00A448F0">
        <w:t>Manifiesta su disposición para evaluar esquemas que impliquen cofinanciación</w:t>
      </w:r>
      <w:r w:rsidR="00814847">
        <w:t>.</w:t>
      </w:r>
      <w:r w:rsidRPr="00A448F0">
        <w:t xml:space="preserve"> </w:t>
      </w:r>
    </w:p>
    <w:p w14:paraId="05F7ABF6" w14:textId="5F466895" w:rsidR="00A448F0" w:rsidRPr="00A448F0" w:rsidRDefault="00A448F0" w:rsidP="00814847">
      <w:pPr>
        <w:pStyle w:val="Prrafodelista"/>
        <w:numPr>
          <w:ilvl w:val="0"/>
          <w:numId w:val="40"/>
        </w:numPr>
      </w:pPr>
      <w:r w:rsidRPr="00A448F0">
        <w:t xml:space="preserve">Entiende que la asignación de </w:t>
      </w:r>
      <w:proofErr w:type="spellStart"/>
      <w:r w:rsidRPr="00A448F0">
        <w:t>vouchers</w:t>
      </w:r>
      <w:proofErr w:type="spellEnd"/>
      <w:r w:rsidRPr="00A448F0">
        <w:t xml:space="preserve"> dependerá de criterios técnicos, disponibilidad de recursos y selección</w:t>
      </w:r>
      <w:r w:rsidR="00814847">
        <w:t>.</w:t>
      </w:r>
      <w:r w:rsidRPr="00A448F0">
        <w:t xml:space="preserve"> </w:t>
      </w:r>
    </w:p>
    <w:p w14:paraId="731DBBD7" w14:textId="5CE82EC5" w:rsidR="00A448F0" w:rsidRPr="00A448F0" w:rsidRDefault="00814847" w:rsidP="00FD0CEB">
      <w:pPr>
        <w:jc w:val="both"/>
        <w:rPr>
          <w:b/>
          <w:bCs/>
        </w:rPr>
      </w:pPr>
      <w:r>
        <w:rPr>
          <w:b/>
          <w:bCs/>
        </w:rPr>
        <w:t>5</w:t>
      </w:r>
      <w:r w:rsidR="00A448F0" w:rsidRPr="00A448F0">
        <w:rPr>
          <w:b/>
          <w:bCs/>
        </w:rPr>
        <w:t>.2 En caso de resultar seleccionada</w:t>
      </w:r>
    </w:p>
    <w:p w14:paraId="56BC145A" w14:textId="77777777" w:rsidR="00A448F0" w:rsidRPr="00A448F0" w:rsidRDefault="00A448F0" w:rsidP="00FD0CEB">
      <w:pPr>
        <w:jc w:val="both"/>
      </w:pPr>
      <w:r w:rsidRPr="00A448F0">
        <w:t>La entidad acepta que:</w:t>
      </w:r>
    </w:p>
    <w:p w14:paraId="0865943E" w14:textId="41C1E963" w:rsidR="00A448F0" w:rsidRPr="00814847" w:rsidRDefault="00A448F0" w:rsidP="00814847">
      <w:pPr>
        <w:pStyle w:val="Prrafodelista"/>
        <w:numPr>
          <w:ilvl w:val="0"/>
          <w:numId w:val="41"/>
        </w:numPr>
        <w:jc w:val="both"/>
      </w:pPr>
      <w:r w:rsidRPr="00814847">
        <w:t>El programa podrá asignar hasta TREINTA Y CINCO MILLONES DE PESOS M/CTE ($35.000.000)</w:t>
      </w:r>
      <w:r w:rsidR="000B77DF">
        <w:t xml:space="preserve"> impuesto </w:t>
      </w:r>
      <w:r w:rsidR="00F037EF">
        <w:t>incluido</w:t>
      </w:r>
      <w:r w:rsidR="00814847">
        <w:t>.</w:t>
      </w:r>
      <w:r w:rsidRPr="00814847">
        <w:t xml:space="preserve"> </w:t>
      </w:r>
    </w:p>
    <w:p w14:paraId="3BF4D64E" w14:textId="2BE15193" w:rsidR="00A448F0" w:rsidRPr="00814847" w:rsidRDefault="00A448F0" w:rsidP="00814847">
      <w:pPr>
        <w:pStyle w:val="Prrafodelista"/>
        <w:numPr>
          <w:ilvl w:val="0"/>
          <w:numId w:val="41"/>
        </w:numPr>
        <w:jc w:val="both"/>
      </w:pPr>
      <w:r w:rsidRPr="00814847">
        <w:t>Si el valor requerido supera este monto, deberá asumir la diferencia mediante recursos económ</w:t>
      </w:r>
      <w:r w:rsidR="00FD0CEB" w:rsidRPr="00814847">
        <w:t>icos propios</w:t>
      </w:r>
      <w:r w:rsidR="00814847">
        <w:t>.</w:t>
      </w:r>
    </w:p>
    <w:p w14:paraId="1D4DEC8D" w14:textId="25B0769B" w:rsidR="00A448F0" w:rsidRPr="00814847" w:rsidRDefault="00814847" w:rsidP="00FD0CEB">
      <w:pPr>
        <w:jc w:val="both"/>
        <w:rPr>
          <w:b/>
          <w:bCs/>
        </w:rPr>
      </w:pPr>
      <w:r>
        <w:rPr>
          <w:b/>
          <w:bCs/>
        </w:rPr>
        <w:t>5</w:t>
      </w:r>
      <w:r w:rsidR="00A448F0" w:rsidRPr="00A448F0">
        <w:rPr>
          <w:b/>
          <w:bCs/>
        </w:rPr>
        <w:t>.3</w:t>
      </w:r>
      <w:r w:rsidR="00FD0CEB">
        <w:rPr>
          <w:b/>
          <w:bCs/>
        </w:rPr>
        <w:t xml:space="preserve"> Formalización posterior</w:t>
      </w:r>
      <w:r>
        <w:rPr>
          <w:b/>
          <w:bCs/>
        </w:rPr>
        <w:t xml:space="preserve">: </w:t>
      </w:r>
      <w:r w:rsidRPr="00814847">
        <w:t>l</w:t>
      </w:r>
      <w:r w:rsidR="00A448F0" w:rsidRPr="00814847">
        <w:t xml:space="preserve">a cofinanciación será formalizada mediante un documento adicional suscrito por el representante legal, previo a la ejecución del </w:t>
      </w:r>
      <w:proofErr w:type="spellStart"/>
      <w:r w:rsidR="00A448F0" w:rsidRPr="00814847">
        <w:t>voucher</w:t>
      </w:r>
      <w:proofErr w:type="spellEnd"/>
      <w:r w:rsidR="00A448F0" w:rsidRPr="00814847">
        <w:t>.</w:t>
      </w:r>
    </w:p>
    <w:p w14:paraId="7951641A" w14:textId="52CD994B" w:rsidR="00A448F0" w:rsidRPr="00A448F0" w:rsidRDefault="00814847" w:rsidP="00FD0CEB">
      <w:pPr>
        <w:jc w:val="both"/>
      </w:pPr>
      <w:r>
        <w:rPr>
          <w:b/>
          <w:bCs/>
        </w:rPr>
        <w:t>5</w:t>
      </w:r>
      <w:r w:rsidR="00A448F0" w:rsidRPr="00A448F0">
        <w:rPr>
          <w:b/>
          <w:bCs/>
        </w:rPr>
        <w:t>.4 Condición de ejecución</w:t>
      </w:r>
      <w:r>
        <w:rPr>
          <w:b/>
          <w:bCs/>
        </w:rPr>
        <w:t xml:space="preserve">: </w:t>
      </w:r>
      <w:r w:rsidRPr="00814847">
        <w:t>n</w:t>
      </w:r>
      <w:r w:rsidR="00A448F0" w:rsidRPr="00A448F0">
        <w:t>o se ejecutarán acciones que impliquen cofinanciación sin aceptación expresa de la entidad.</w:t>
      </w:r>
    </w:p>
    <w:p w14:paraId="630009B5" w14:textId="7A6BBBDC" w:rsidR="00A448F0" w:rsidRPr="00A448F0" w:rsidRDefault="00814847" w:rsidP="00FD0CEB">
      <w:pPr>
        <w:jc w:val="both"/>
        <w:rPr>
          <w:b/>
          <w:bCs/>
        </w:rPr>
      </w:pPr>
      <w:r>
        <w:rPr>
          <w:b/>
          <w:bCs/>
        </w:rPr>
        <w:t>5</w:t>
      </w:r>
      <w:r w:rsidR="00A448F0" w:rsidRPr="00A448F0">
        <w:rPr>
          <w:b/>
          <w:bCs/>
        </w:rPr>
        <w:t>.5 Responsabilidad financiera</w:t>
      </w:r>
    </w:p>
    <w:p w14:paraId="13816363" w14:textId="77777777" w:rsidR="00A448F0" w:rsidRPr="00A448F0" w:rsidRDefault="00A448F0" w:rsidP="00FD0CEB">
      <w:pPr>
        <w:jc w:val="both"/>
      </w:pPr>
      <w:r w:rsidRPr="00A448F0">
        <w:t>La entidad será responsable de:</w:t>
      </w:r>
    </w:p>
    <w:p w14:paraId="65CE7F64" w14:textId="5A7AAE57" w:rsidR="00A448F0" w:rsidRPr="00A448F0" w:rsidRDefault="00A448F0" w:rsidP="00814847">
      <w:pPr>
        <w:pStyle w:val="Prrafodelista"/>
        <w:numPr>
          <w:ilvl w:val="0"/>
          <w:numId w:val="42"/>
        </w:numPr>
        <w:jc w:val="both"/>
      </w:pPr>
      <w:r w:rsidRPr="00A448F0">
        <w:t>Garantizar disponibilidad de recursos</w:t>
      </w:r>
      <w:r w:rsidR="00814847">
        <w:t>.</w:t>
      </w:r>
      <w:r w:rsidRPr="00A448F0">
        <w:t xml:space="preserve"> </w:t>
      </w:r>
    </w:p>
    <w:p w14:paraId="3DFA0289" w14:textId="2F7F1B8B" w:rsidR="00A448F0" w:rsidRPr="00A448F0" w:rsidRDefault="00A448F0" w:rsidP="00814847">
      <w:pPr>
        <w:pStyle w:val="Prrafodelista"/>
        <w:numPr>
          <w:ilvl w:val="0"/>
          <w:numId w:val="42"/>
        </w:numPr>
        <w:jc w:val="both"/>
      </w:pPr>
      <w:r w:rsidRPr="00A448F0">
        <w:t>Cumplir con los pagos requeridos</w:t>
      </w:r>
      <w:r w:rsidR="00814847">
        <w:t>.</w:t>
      </w:r>
      <w:r w:rsidRPr="00A448F0">
        <w:t xml:space="preserve"> </w:t>
      </w:r>
    </w:p>
    <w:p w14:paraId="3B400821" w14:textId="3A507877" w:rsidR="00A448F0" w:rsidRPr="00A448F0" w:rsidRDefault="00A448F0" w:rsidP="00814847">
      <w:pPr>
        <w:pStyle w:val="Prrafodelista"/>
        <w:numPr>
          <w:ilvl w:val="0"/>
          <w:numId w:val="42"/>
        </w:numPr>
        <w:jc w:val="both"/>
      </w:pPr>
      <w:r w:rsidRPr="00A448F0">
        <w:t>Asumir las implicaciones de incumplimiento</w:t>
      </w:r>
      <w:r w:rsidR="00814847">
        <w:t>.</w:t>
      </w:r>
      <w:r w:rsidRPr="00A448F0">
        <w:t xml:space="preserve"> </w:t>
      </w:r>
    </w:p>
    <w:p w14:paraId="556CDAC9" w14:textId="381E6283" w:rsidR="00A448F0" w:rsidRPr="00A448F0" w:rsidRDefault="00814847" w:rsidP="00FD0CEB">
      <w:pPr>
        <w:jc w:val="both"/>
        <w:rPr>
          <w:b/>
          <w:bCs/>
        </w:rPr>
      </w:pPr>
      <w:r>
        <w:rPr>
          <w:b/>
          <w:bCs/>
        </w:rPr>
        <w:t>5</w:t>
      </w:r>
      <w:r w:rsidR="00A448F0" w:rsidRPr="00A448F0">
        <w:rPr>
          <w:b/>
          <w:bCs/>
        </w:rPr>
        <w:t>.6 Consecuencias</w:t>
      </w:r>
    </w:p>
    <w:p w14:paraId="4C1230ED" w14:textId="77777777" w:rsidR="00A448F0" w:rsidRPr="00A448F0" w:rsidRDefault="00A448F0" w:rsidP="00FD0CEB">
      <w:pPr>
        <w:jc w:val="both"/>
      </w:pPr>
      <w:r w:rsidRPr="00A448F0">
        <w:t>El no cumplimiento podrá generar:</w:t>
      </w:r>
    </w:p>
    <w:p w14:paraId="70EBE11E" w14:textId="3C2A4652" w:rsidR="00A448F0" w:rsidRPr="00A448F0" w:rsidRDefault="00A448F0" w:rsidP="00814847">
      <w:pPr>
        <w:pStyle w:val="Prrafodelista"/>
        <w:numPr>
          <w:ilvl w:val="0"/>
          <w:numId w:val="43"/>
        </w:numPr>
        <w:jc w:val="both"/>
      </w:pPr>
      <w:r w:rsidRPr="00A448F0">
        <w:t xml:space="preserve">No ejecución del </w:t>
      </w:r>
      <w:proofErr w:type="spellStart"/>
      <w:r w:rsidRPr="00A448F0">
        <w:t>voucher</w:t>
      </w:r>
      <w:proofErr w:type="spellEnd"/>
      <w:r w:rsidR="00814847">
        <w:t>.</w:t>
      </w:r>
      <w:r w:rsidRPr="00A448F0">
        <w:t xml:space="preserve"> </w:t>
      </w:r>
    </w:p>
    <w:p w14:paraId="242820C1" w14:textId="3CD89081" w:rsidR="00A448F0" w:rsidRPr="00A448F0" w:rsidRDefault="00A448F0" w:rsidP="00814847">
      <w:pPr>
        <w:pStyle w:val="Prrafodelista"/>
        <w:numPr>
          <w:ilvl w:val="0"/>
          <w:numId w:val="43"/>
        </w:numPr>
        <w:jc w:val="both"/>
      </w:pPr>
      <w:r w:rsidRPr="00A448F0">
        <w:t>Ajuste del plan</w:t>
      </w:r>
      <w:r w:rsidR="00814847">
        <w:t>.</w:t>
      </w:r>
      <w:r w:rsidRPr="00A448F0">
        <w:t xml:space="preserve"> </w:t>
      </w:r>
    </w:p>
    <w:p w14:paraId="327D5279" w14:textId="5B2C8119" w:rsidR="00A448F0" w:rsidRPr="00A448F0" w:rsidRDefault="00A448F0" w:rsidP="00814847">
      <w:pPr>
        <w:pStyle w:val="Prrafodelista"/>
        <w:numPr>
          <w:ilvl w:val="0"/>
          <w:numId w:val="43"/>
        </w:numPr>
        <w:jc w:val="both"/>
      </w:pPr>
      <w:r w:rsidRPr="00A448F0">
        <w:t>Retiro de</w:t>
      </w:r>
      <w:r w:rsidR="00FD0CEB">
        <w:t xml:space="preserve">l componente de fortalecimiento mediante el </w:t>
      </w:r>
      <w:proofErr w:type="spellStart"/>
      <w:r w:rsidR="00FD0CEB" w:rsidRPr="00A448F0">
        <w:t>voucher</w:t>
      </w:r>
      <w:proofErr w:type="spellEnd"/>
      <w:r w:rsidR="00814847">
        <w:t>.</w:t>
      </w:r>
    </w:p>
    <w:p w14:paraId="641731E1" w14:textId="1A6828B5" w:rsidR="00A448F0" w:rsidRPr="00A448F0" w:rsidRDefault="00814847" w:rsidP="00FD0CEB">
      <w:pPr>
        <w:jc w:val="both"/>
        <w:rPr>
          <w:b/>
          <w:bCs/>
        </w:rPr>
      </w:pPr>
      <w:r>
        <w:rPr>
          <w:b/>
          <w:bCs/>
        </w:rPr>
        <w:t>5</w:t>
      </w:r>
      <w:r w:rsidR="00A448F0" w:rsidRPr="00A448F0">
        <w:rPr>
          <w:b/>
          <w:bCs/>
        </w:rPr>
        <w:t>.7 Decl</w:t>
      </w:r>
      <w:r w:rsidR="00FD0CEB">
        <w:rPr>
          <w:b/>
          <w:bCs/>
        </w:rPr>
        <w:t xml:space="preserve">aración de interés en </w:t>
      </w:r>
      <w:proofErr w:type="spellStart"/>
      <w:r w:rsidR="00FD0CEB">
        <w:rPr>
          <w:b/>
          <w:bCs/>
        </w:rPr>
        <w:t>vouchers</w:t>
      </w:r>
      <w:proofErr w:type="spellEnd"/>
      <w:r w:rsidR="00FD0CEB">
        <w:rPr>
          <w:b/>
          <w:bCs/>
        </w:rPr>
        <w:t xml:space="preserve"> </w:t>
      </w:r>
    </w:p>
    <w:p w14:paraId="68E164A5" w14:textId="77777777" w:rsidR="00A448F0" w:rsidRPr="00A448F0" w:rsidRDefault="00A448F0" w:rsidP="00FD0CEB">
      <w:pPr>
        <w:jc w:val="both"/>
      </w:pPr>
      <w:r w:rsidRPr="00A448F0">
        <w:t>Marque una opción:</w:t>
      </w:r>
    </w:p>
    <w:p w14:paraId="29DEFAF7" w14:textId="7FA9706F" w:rsidR="00A448F0" w:rsidRPr="00A448F0" w:rsidRDefault="00A448F0" w:rsidP="00814847">
      <w:pPr>
        <w:pStyle w:val="Prrafodelista"/>
        <w:numPr>
          <w:ilvl w:val="0"/>
          <w:numId w:val="44"/>
        </w:numPr>
        <w:jc w:val="both"/>
      </w:pPr>
      <w:r w:rsidRPr="00A448F0">
        <w:t xml:space="preserve">La entidad manifiesta interés en participar en el componente de </w:t>
      </w:r>
      <w:proofErr w:type="spellStart"/>
      <w:r w:rsidRPr="00A448F0">
        <w:t>vouchers</w:t>
      </w:r>
      <w:proofErr w:type="spellEnd"/>
      <w:r w:rsidR="00814847">
        <w:t>______</w:t>
      </w:r>
    </w:p>
    <w:p w14:paraId="6A4E9438" w14:textId="3CF20AA7" w:rsidR="00A448F0" w:rsidRDefault="00A448F0" w:rsidP="00814847">
      <w:pPr>
        <w:pStyle w:val="Prrafodelista"/>
        <w:numPr>
          <w:ilvl w:val="0"/>
          <w:numId w:val="44"/>
        </w:numPr>
      </w:pPr>
      <w:r w:rsidRPr="00A448F0">
        <w:t>La entidad no manifiesta interés en esta etapa</w:t>
      </w:r>
      <w:r w:rsidR="00814847">
        <w:t>_______</w:t>
      </w:r>
    </w:p>
    <w:p w14:paraId="6C7CEDF7" w14:textId="77777777" w:rsidR="00E56FE0" w:rsidRPr="00A448F0" w:rsidRDefault="00E56FE0" w:rsidP="00E56FE0">
      <w:pPr>
        <w:pStyle w:val="Prrafodelista"/>
      </w:pPr>
    </w:p>
    <w:p w14:paraId="02C4366B" w14:textId="127BD01A" w:rsidR="00A448F0" w:rsidRPr="00814847" w:rsidRDefault="00A448F0" w:rsidP="00814847">
      <w:pPr>
        <w:pStyle w:val="Prrafodelista"/>
        <w:numPr>
          <w:ilvl w:val="0"/>
          <w:numId w:val="25"/>
        </w:numPr>
        <w:rPr>
          <w:b/>
          <w:bCs/>
        </w:rPr>
      </w:pPr>
      <w:r w:rsidRPr="00814847">
        <w:rPr>
          <w:b/>
          <w:bCs/>
        </w:rPr>
        <w:t>CAUSALES DE INCUMPLIMIENTO</w:t>
      </w:r>
    </w:p>
    <w:p w14:paraId="3C685F71" w14:textId="44E73196" w:rsidR="00A448F0" w:rsidRPr="00A448F0" w:rsidRDefault="00A448F0" w:rsidP="00814847">
      <w:pPr>
        <w:pStyle w:val="Prrafodelista"/>
        <w:numPr>
          <w:ilvl w:val="0"/>
          <w:numId w:val="46"/>
        </w:numPr>
      </w:pPr>
      <w:r w:rsidRPr="00A448F0">
        <w:t>Inasistencia reiterada</w:t>
      </w:r>
      <w:r w:rsidR="00814847">
        <w:t>.</w:t>
      </w:r>
      <w:r w:rsidRPr="00A448F0">
        <w:t xml:space="preserve"> </w:t>
      </w:r>
    </w:p>
    <w:p w14:paraId="0B225137" w14:textId="74662274" w:rsidR="00A448F0" w:rsidRPr="00A448F0" w:rsidRDefault="00A448F0" w:rsidP="00814847">
      <w:pPr>
        <w:pStyle w:val="Prrafodelista"/>
        <w:numPr>
          <w:ilvl w:val="0"/>
          <w:numId w:val="46"/>
        </w:numPr>
      </w:pPr>
      <w:r w:rsidRPr="00A448F0">
        <w:t>Incumplimiento de entregables</w:t>
      </w:r>
      <w:r w:rsidR="00814847">
        <w:t>.</w:t>
      </w:r>
      <w:r w:rsidRPr="00A448F0">
        <w:t xml:space="preserve"> </w:t>
      </w:r>
    </w:p>
    <w:p w14:paraId="3E926952" w14:textId="0D44A99D" w:rsidR="00A448F0" w:rsidRPr="00A448F0" w:rsidRDefault="00A448F0" w:rsidP="00814847">
      <w:pPr>
        <w:pStyle w:val="Prrafodelista"/>
        <w:numPr>
          <w:ilvl w:val="0"/>
          <w:numId w:val="46"/>
        </w:numPr>
      </w:pPr>
      <w:r w:rsidRPr="00A448F0">
        <w:t>No suministro de información</w:t>
      </w:r>
      <w:r w:rsidR="00814847">
        <w:t>.</w:t>
      </w:r>
      <w:r w:rsidRPr="00A448F0">
        <w:t xml:space="preserve"> </w:t>
      </w:r>
    </w:p>
    <w:p w14:paraId="11DF4D6D" w14:textId="1E2BAE0D" w:rsidR="00A448F0" w:rsidRPr="00A448F0" w:rsidRDefault="00A448F0" w:rsidP="00814847">
      <w:pPr>
        <w:pStyle w:val="Prrafodelista"/>
        <w:numPr>
          <w:ilvl w:val="0"/>
          <w:numId w:val="46"/>
        </w:numPr>
      </w:pPr>
      <w:r w:rsidRPr="00A448F0">
        <w:t>No participación en sesiones grupales</w:t>
      </w:r>
      <w:r w:rsidR="00814847">
        <w:t>.</w:t>
      </w:r>
      <w:r w:rsidRPr="00A448F0">
        <w:t xml:space="preserve"> </w:t>
      </w:r>
    </w:p>
    <w:p w14:paraId="3EAA11E2" w14:textId="0CC0DD2D" w:rsidR="00A448F0" w:rsidRDefault="00A448F0" w:rsidP="00814847">
      <w:pPr>
        <w:pStyle w:val="Prrafodelista"/>
        <w:numPr>
          <w:ilvl w:val="0"/>
          <w:numId w:val="46"/>
        </w:numPr>
      </w:pPr>
      <w:r w:rsidRPr="00A448F0">
        <w:t>Incumplimientos técnicos</w:t>
      </w:r>
      <w:r w:rsidR="00814847">
        <w:t>.</w:t>
      </w:r>
      <w:r w:rsidRPr="00A448F0">
        <w:t xml:space="preserve"> </w:t>
      </w:r>
    </w:p>
    <w:p w14:paraId="250604BA" w14:textId="77777777" w:rsidR="00814847" w:rsidRPr="00A448F0" w:rsidRDefault="00814847" w:rsidP="00814847">
      <w:pPr>
        <w:pStyle w:val="Prrafodelista"/>
        <w:ind w:left="360"/>
      </w:pPr>
    </w:p>
    <w:p w14:paraId="5C0E7BB8" w14:textId="3D63F444" w:rsidR="00A448F0" w:rsidRPr="00814847" w:rsidRDefault="00A448F0" w:rsidP="00814847">
      <w:pPr>
        <w:pStyle w:val="Prrafodelista"/>
        <w:numPr>
          <w:ilvl w:val="0"/>
          <w:numId w:val="25"/>
        </w:numPr>
        <w:rPr>
          <w:b/>
          <w:bCs/>
        </w:rPr>
      </w:pPr>
      <w:r w:rsidRPr="00814847">
        <w:rPr>
          <w:b/>
          <w:bCs/>
        </w:rPr>
        <w:t>CONSECUENCIAS</w:t>
      </w:r>
    </w:p>
    <w:p w14:paraId="32AD38C2" w14:textId="773F5110" w:rsidR="00A448F0" w:rsidRPr="00A448F0" w:rsidRDefault="00A448F0" w:rsidP="00814847">
      <w:pPr>
        <w:pStyle w:val="Prrafodelista"/>
        <w:numPr>
          <w:ilvl w:val="0"/>
          <w:numId w:val="47"/>
        </w:numPr>
      </w:pPr>
      <w:r w:rsidRPr="00A448F0">
        <w:t>Retiro del programa</w:t>
      </w:r>
      <w:r w:rsidR="00814847">
        <w:t>.</w:t>
      </w:r>
      <w:r w:rsidRPr="00A448F0">
        <w:t xml:space="preserve"> </w:t>
      </w:r>
    </w:p>
    <w:p w14:paraId="3A672811" w14:textId="5315D509" w:rsidR="00A448F0" w:rsidRPr="00A448F0" w:rsidRDefault="00A448F0" w:rsidP="00814847">
      <w:pPr>
        <w:pStyle w:val="Prrafodelista"/>
        <w:numPr>
          <w:ilvl w:val="0"/>
          <w:numId w:val="47"/>
        </w:numPr>
      </w:pPr>
      <w:r w:rsidRPr="00A448F0">
        <w:t>Pérdida de beneficios</w:t>
      </w:r>
      <w:r w:rsidR="00814847">
        <w:t>.</w:t>
      </w:r>
      <w:r w:rsidRPr="00A448F0">
        <w:t xml:space="preserve"> </w:t>
      </w:r>
    </w:p>
    <w:p w14:paraId="2278F9DB" w14:textId="079AAEC9" w:rsidR="00A448F0" w:rsidRPr="00A448F0" w:rsidRDefault="00A448F0" w:rsidP="00814847">
      <w:pPr>
        <w:pStyle w:val="Prrafodelista"/>
        <w:numPr>
          <w:ilvl w:val="0"/>
          <w:numId w:val="47"/>
        </w:numPr>
      </w:pPr>
      <w:r w:rsidRPr="00A448F0">
        <w:t>No elegibilidad futura</w:t>
      </w:r>
      <w:r w:rsidR="00814847">
        <w:t>.</w:t>
      </w:r>
      <w:r w:rsidRPr="00A448F0">
        <w:t xml:space="preserve"> </w:t>
      </w:r>
    </w:p>
    <w:p w14:paraId="16160CB2" w14:textId="0CA89423" w:rsidR="00A448F0" w:rsidRDefault="6B4E3458" w:rsidP="00814847">
      <w:pPr>
        <w:pStyle w:val="Prrafodelista"/>
        <w:numPr>
          <w:ilvl w:val="0"/>
          <w:numId w:val="47"/>
        </w:numPr>
      </w:pPr>
      <w:r>
        <w:t xml:space="preserve">Registro en supervisión Distrito de Medellín. </w:t>
      </w:r>
    </w:p>
    <w:p w14:paraId="25B4B422" w14:textId="77777777" w:rsidR="00814847" w:rsidRPr="00A448F0" w:rsidRDefault="00814847" w:rsidP="00814847">
      <w:pPr>
        <w:pStyle w:val="Prrafodelista"/>
        <w:ind w:left="360"/>
      </w:pPr>
    </w:p>
    <w:p w14:paraId="62E281B7" w14:textId="0B7B7EA8" w:rsidR="00A448F0" w:rsidRPr="00814847" w:rsidRDefault="00A448F0" w:rsidP="00814847">
      <w:pPr>
        <w:pStyle w:val="Prrafodelista"/>
        <w:numPr>
          <w:ilvl w:val="0"/>
          <w:numId w:val="25"/>
        </w:numPr>
        <w:rPr>
          <w:b/>
          <w:bCs/>
        </w:rPr>
      </w:pPr>
      <w:r w:rsidRPr="00814847">
        <w:rPr>
          <w:b/>
          <w:bCs/>
        </w:rPr>
        <w:t xml:space="preserve"> CONDICIONES GENERALES</w:t>
      </w:r>
    </w:p>
    <w:p w14:paraId="26972844" w14:textId="53625924" w:rsidR="00A448F0" w:rsidRPr="00A448F0" w:rsidRDefault="00A448F0" w:rsidP="00814847">
      <w:pPr>
        <w:pStyle w:val="Prrafodelista"/>
        <w:numPr>
          <w:ilvl w:val="0"/>
          <w:numId w:val="48"/>
        </w:numPr>
      </w:pPr>
      <w:r w:rsidRPr="00A448F0">
        <w:t>La participación es obligatoria si es seleccionada</w:t>
      </w:r>
      <w:r w:rsidR="00814847">
        <w:t>.</w:t>
      </w:r>
      <w:r w:rsidRPr="00A448F0">
        <w:t xml:space="preserve"> </w:t>
      </w:r>
    </w:p>
    <w:p w14:paraId="0FF089EE" w14:textId="7F02915E" w:rsidR="00A448F0" w:rsidRPr="00A448F0" w:rsidRDefault="00A448F0" w:rsidP="00814847">
      <w:pPr>
        <w:pStyle w:val="Prrafodelista"/>
        <w:numPr>
          <w:ilvl w:val="0"/>
          <w:numId w:val="48"/>
        </w:numPr>
      </w:pPr>
      <w:r w:rsidRPr="00A448F0">
        <w:t>El abandono injustificado podrá generar inhabilidad</w:t>
      </w:r>
      <w:r w:rsidR="00814847">
        <w:t>.</w:t>
      </w:r>
      <w:r w:rsidRPr="00A448F0">
        <w:t xml:space="preserve"> </w:t>
      </w:r>
    </w:p>
    <w:p w14:paraId="19E81F0B" w14:textId="208FB471" w:rsidR="00A448F0" w:rsidRPr="00A448F0" w:rsidRDefault="00A448F0" w:rsidP="00814847">
      <w:pPr>
        <w:pStyle w:val="Prrafodelista"/>
        <w:numPr>
          <w:ilvl w:val="0"/>
          <w:numId w:val="48"/>
        </w:numPr>
      </w:pPr>
      <w:r w:rsidRPr="00A448F0">
        <w:t>La entidad es responsable de sus decisiones</w:t>
      </w:r>
      <w:r w:rsidR="00814847">
        <w:t>.</w:t>
      </w:r>
      <w:r w:rsidRPr="00A448F0">
        <w:t xml:space="preserve"> </w:t>
      </w:r>
    </w:p>
    <w:p w14:paraId="78FBA995" w14:textId="0E4E540A" w:rsidR="00A448F0" w:rsidRDefault="6B4E3458" w:rsidP="00814847">
      <w:pPr>
        <w:pStyle w:val="Prrafodelista"/>
        <w:numPr>
          <w:ilvl w:val="0"/>
          <w:numId w:val="48"/>
        </w:numPr>
      </w:pPr>
      <w:r>
        <w:t xml:space="preserve">CREAME y el Distrito no asumen responsabilidad por decisiones implementadas. </w:t>
      </w:r>
    </w:p>
    <w:p w14:paraId="382C62BE" w14:textId="77777777" w:rsidR="00814847" w:rsidRPr="00A448F0" w:rsidRDefault="00814847" w:rsidP="00814847">
      <w:pPr>
        <w:pStyle w:val="Prrafodelista"/>
        <w:ind w:left="360"/>
      </w:pPr>
    </w:p>
    <w:p w14:paraId="13511FD2" w14:textId="4CAFAAA9" w:rsidR="00A448F0" w:rsidRPr="00814847" w:rsidRDefault="6B4E3458" w:rsidP="00814847">
      <w:pPr>
        <w:pStyle w:val="Prrafodelista"/>
        <w:numPr>
          <w:ilvl w:val="0"/>
          <w:numId w:val="25"/>
        </w:numPr>
        <w:rPr>
          <w:b/>
          <w:bCs/>
        </w:rPr>
      </w:pPr>
      <w:r w:rsidRPr="6B4E3458">
        <w:rPr>
          <w:b/>
          <w:bCs/>
        </w:rPr>
        <w:t>CONFIDENCIALIDAD Y DATOS</w:t>
      </w:r>
    </w:p>
    <w:p w14:paraId="418169F5" w14:textId="2C5C614A" w:rsidR="6B4E3458" w:rsidRDefault="6B4E3458" w:rsidP="6B4E3458">
      <w:pPr>
        <w:jc w:val="both"/>
      </w:pPr>
      <w:r>
        <w:t xml:space="preserve">Para todos los efectos legales, la presentación, inscripción o registro de la propuesta, de forma inequívoca y exclusivamente para los fines de la presente convocatoria implica obligatoriamente la autorización expresa del titular de información, para el tratamiento de sus datos personales por parte Distrito Especial de Ciencia, Tecnología e Innovación de Medellín y CRÉAME Incubadora y Aceleradora de Empresas. </w:t>
      </w:r>
    </w:p>
    <w:p w14:paraId="7BE5AE85" w14:textId="0291C607" w:rsidR="6B4E3458" w:rsidRDefault="6B4E3458" w:rsidP="6B4E3458">
      <w:pPr>
        <w:jc w:val="both"/>
      </w:pPr>
      <w:r>
        <w:t>Quien presente, inscriba o registre la propuesta como persona natural o la persona jurídica en cuyo nombre se presenta la propuesta declara que ha recibido autorización expresa de todas las personas naturales y jurídicas vinculadas a esta propuesta y a esta propuesta, para suministrar las informaciones a que hace referencia la ley de manejo de datos, comprometiéndose a responder ante Secretaría de Desarrollo Económico del Distrito Especial de Ciencia, Tecnología e Innovación de Medellín o CRÉAME Incubadora y Aceleradora de Empresas, por cualquier demanda, litigio presente o eventual, reclamación judicial o extrajudicial, formulada por cualquiera de las personas naturales o jurídicas vinculadas a la propuestas y el proyecto.</w:t>
      </w:r>
    </w:p>
    <w:p w14:paraId="39A6B9DB" w14:textId="643A3F67" w:rsidR="00A448F0" w:rsidRPr="00814847" w:rsidRDefault="00A448F0" w:rsidP="00814847">
      <w:pPr>
        <w:pStyle w:val="Prrafodelista"/>
        <w:numPr>
          <w:ilvl w:val="0"/>
          <w:numId w:val="25"/>
        </w:numPr>
        <w:rPr>
          <w:b/>
          <w:bCs/>
        </w:rPr>
      </w:pPr>
      <w:r w:rsidRPr="00814847">
        <w:rPr>
          <w:b/>
          <w:bCs/>
        </w:rPr>
        <w:t>VIGENCIA</w:t>
      </w:r>
    </w:p>
    <w:p w14:paraId="4C34D276" w14:textId="72492B52" w:rsidR="00A448F0" w:rsidRDefault="00A448F0" w:rsidP="00A448F0">
      <w:r w:rsidRPr="00A448F0">
        <w:t>Desde la firma hasta la finalización del programa (en caso de ser seleccionada).</w:t>
      </w:r>
    </w:p>
    <w:p w14:paraId="7C0FE8B0" w14:textId="095EAA8B" w:rsidR="00400CF3" w:rsidRDefault="00400CF3" w:rsidP="00A448F0"/>
    <w:p w14:paraId="0FC13AB1" w14:textId="02F54184" w:rsidR="00400CF3" w:rsidRDefault="00400CF3" w:rsidP="00A448F0"/>
    <w:p w14:paraId="15DF14AF" w14:textId="77777777" w:rsidR="00400CF3" w:rsidRPr="00A448F0" w:rsidRDefault="00400CF3" w:rsidP="00A448F0">
      <w:bookmarkStart w:id="0" w:name="_GoBack"/>
      <w:bookmarkEnd w:id="0"/>
    </w:p>
    <w:p w14:paraId="7FF51B4B" w14:textId="259A7D2B" w:rsidR="00A448F0" w:rsidRPr="00814847" w:rsidRDefault="00A448F0" w:rsidP="00814847">
      <w:pPr>
        <w:pStyle w:val="Prrafodelista"/>
        <w:numPr>
          <w:ilvl w:val="0"/>
          <w:numId w:val="25"/>
        </w:numPr>
        <w:rPr>
          <w:b/>
          <w:bCs/>
        </w:rPr>
      </w:pPr>
      <w:r w:rsidRPr="00814847">
        <w:rPr>
          <w:b/>
          <w:bCs/>
        </w:rPr>
        <w:lastRenderedPageBreak/>
        <w:t>ACEPTACIÓN</w:t>
      </w:r>
    </w:p>
    <w:p w14:paraId="792507E0" w14:textId="77777777" w:rsidR="00A448F0" w:rsidRPr="00A448F0" w:rsidRDefault="00A448F0" w:rsidP="00A448F0">
      <w:r w:rsidRPr="00A448F0">
        <w:t>La entidad declara que:</w:t>
      </w:r>
    </w:p>
    <w:p w14:paraId="1CAC117E" w14:textId="49D432B8" w:rsidR="00A448F0" w:rsidRPr="00A448F0" w:rsidRDefault="00A448F0" w:rsidP="00814847">
      <w:pPr>
        <w:pStyle w:val="Prrafodelista"/>
        <w:numPr>
          <w:ilvl w:val="0"/>
          <w:numId w:val="49"/>
        </w:numPr>
      </w:pPr>
      <w:r w:rsidRPr="00A448F0">
        <w:t>Ha leído y entendido el contenido</w:t>
      </w:r>
      <w:r w:rsidR="00814847">
        <w:t>.</w:t>
      </w:r>
      <w:r w:rsidRPr="00A448F0">
        <w:t xml:space="preserve"> </w:t>
      </w:r>
    </w:p>
    <w:p w14:paraId="1027BEA8" w14:textId="6CAA8C7D" w:rsidR="00A448F0" w:rsidRPr="00A448F0" w:rsidRDefault="00A448F0" w:rsidP="00814847">
      <w:pPr>
        <w:pStyle w:val="Prrafodelista"/>
        <w:numPr>
          <w:ilvl w:val="0"/>
          <w:numId w:val="49"/>
        </w:numPr>
      </w:pPr>
      <w:r w:rsidRPr="00A448F0">
        <w:t>Acepta las condiciones</w:t>
      </w:r>
      <w:r w:rsidR="00814847">
        <w:t>.</w:t>
      </w:r>
      <w:r w:rsidRPr="00A448F0">
        <w:t xml:space="preserve"> </w:t>
      </w:r>
    </w:p>
    <w:p w14:paraId="5FC9E921" w14:textId="65DC9AD5" w:rsidR="00A448F0" w:rsidRPr="00A448F0" w:rsidRDefault="00A448F0" w:rsidP="00814847">
      <w:pPr>
        <w:pStyle w:val="Prrafodelista"/>
        <w:numPr>
          <w:ilvl w:val="0"/>
          <w:numId w:val="49"/>
        </w:numPr>
      </w:pPr>
      <w:r w:rsidRPr="00A448F0">
        <w:t>Se compromete a su cumplimiento en caso de ser seleccionada</w:t>
      </w:r>
      <w:r w:rsidR="00814847">
        <w:t>.</w:t>
      </w:r>
      <w:r w:rsidRPr="00A448F0">
        <w:t xml:space="preserve"> </w:t>
      </w:r>
    </w:p>
    <w:p w14:paraId="66B4262A" w14:textId="77777777" w:rsidR="00814847" w:rsidRDefault="00814847" w:rsidP="00A448F0">
      <w:pPr>
        <w:rPr>
          <w:b/>
          <w:bCs/>
        </w:rPr>
      </w:pPr>
    </w:p>
    <w:p w14:paraId="62E384F9" w14:textId="77777777" w:rsidR="00814847" w:rsidRDefault="00814847" w:rsidP="00A448F0">
      <w:pPr>
        <w:rPr>
          <w:b/>
          <w:bCs/>
        </w:rPr>
      </w:pPr>
    </w:p>
    <w:p w14:paraId="0BA36D3F" w14:textId="77777777" w:rsidR="00814847" w:rsidRDefault="00814847" w:rsidP="00A448F0">
      <w:pPr>
        <w:rPr>
          <w:b/>
          <w:bCs/>
        </w:rPr>
      </w:pPr>
    </w:p>
    <w:p w14:paraId="4A108911" w14:textId="54ECB296" w:rsidR="00814847" w:rsidRDefault="00814847" w:rsidP="00A448F0">
      <w:pPr>
        <w:rPr>
          <w:b/>
          <w:bCs/>
        </w:rPr>
      </w:pPr>
      <w:r>
        <w:rPr>
          <w:b/>
          <w:bCs/>
        </w:rPr>
        <w:t>______________________________________</w:t>
      </w:r>
    </w:p>
    <w:p w14:paraId="7EE76086" w14:textId="174DAC29" w:rsidR="00814847" w:rsidRDefault="6B4E3458" w:rsidP="00814847">
      <w:pPr>
        <w:spacing w:after="0" w:line="276" w:lineRule="auto"/>
        <w:rPr>
          <w:b/>
          <w:bCs/>
        </w:rPr>
      </w:pPr>
      <w:r w:rsidRPr="6B4E3458">
        <w:rPr>
          <w:b/>
          <w:bCs/>
        </w:rPr>
        <w:t>FIRMA ENTIDAD POSTULANTE</w:t>
      </w:r>
    </w:p>
    <w:p w14:paraId="5AD8E320" w14:textId="731EC7E4" w:rsidR="00814847" w:rsidRDefault="00A448F0" w:rsidP="00814847">
      <w:pPr>
        <w:spacing w:after="0" w:line="276" w:lineRule="auto"/>
      </w:pPr>
      <w:r w:rsidRPr="00A448F0">
        <w:t>Nombre: __________________________</w:t>
      </w:r>
    </w:p>
    <w:p w14:paraId="71819F76" w14:textId="77777777" w:rsidR="00814847" w:rsidRDefault="00A448F0" w:rsidP="00814847">
      <w:pPr>
        <w:spacing w:after="0" w:line="276" w:lineRule="auto"/>
      </w:pPr>
      <w:r w:rsidRPr="00A448F0">
        <w:t>Cargo: __________________________</w:t>
      </w:r>
    </w:p>
    <w:p w14:paraId="79C9433C" w14:textId="64677F0A" w:rsidR="00A448F0" w:rsidRPr="00A448F0" w:rsidRDefault="00A448F0" w:rsidP="00814847">
      <w:pPr>
        <w:spacing w:after="0" w:line="276" w:lineRule="auto"/>
      </w:pPr>
      <w:r w:rsidRPr="00A448F0">
        <w:t>Firma: __________________________</w:t>
      </w:r>
    </w:p>
    <w:p w14:paraId="39253EBF" w14:textId="77777777" w:rsidR="00AB01AB" w:rsidRDefault="00AB01AB"/>
    <w:sectPr w:rsidR="00AB01AB" w:rsidSect="00244130">
      <w:headerReference w:type="default" r:id="rId10"/>
      <w:footerReference w:type="default" r:id="rId11"/>
      <w:pgSz w:w="12240" w:h="15840"/>
      <w:pgMar w:top="1417" w:right="1701" w:bottom="1417" w:left="1701"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7955" w14:textId="77777777" w:rsidR="0024546F" w:rsidRDefault="0024546F" w:rsidP="00244130">
      <w:pPr>
        <w:spacing w:after="0" w:line="240" w:lineRule="auto"/>
      </w:pPr>
      <w:r>
        <w:separator/>
      </w:r>
    </w:p>
  </w:endnote>
  <w:endnote w:type="continuationSeparator" w:id="0">
    <w:p w14:paraId="6A0BF43D" w14:textId="77777777" w:rsidR="0024546F" w:rsidRDefault="0024546F" w:rsidP="00244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736F2" w14:textId="2CAEDB40" w:rsidR="00244130" w:rsidRDefault="00244130">
    <w:pPr>
      <w:pStyle w:val="Piedepgina"/>
    </w:pPr>
    <w:r>
      <w:rPr>
        <w:noProof/>
        <w:lang w:eastAsia="es-CO"/>
      </w:rPr>
      <w:drawing>
        <wp:anchor distT="0" distB="0" distL="114300" distR="114300" simplePos="0" relativeHeight="251661312" behindDoc="1" locked="0" layoutInCell="1" allowOverlap="1" wp14:anchorId="4B1DFA2B" wp14:editId="3FDE2417">
          <wp:simplePos x="0" y="0"/>
          <wp:positionH relativeFrom="column">
            <wp:posOffset>1454150</wp:posOffset>
          </wp:positionH>
          <wp:positionV relativeFrom="paragraph">
            <wp:posOffset>-571500</wp:posOffset>
          </wp:positionV>
          <wp:extent cx="2256344" cy="1179742"/>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 texto del párrafo (1920 x 1080 px).png"/>
                  <pic:cNvPicPr/>
                </pic:nvPicPr>
                <pic:blipFill>
                  <a:blip r:embed="rId1">
                    <a:extLst>
                      <a:ext uri="{28A0092B-C50C-407E-A947-70E740481C1C}">
                        <a14:useLocalDpi xmlns:a14="http://schemas.microsoft.com/office/drawing/2010/main" val="0"/>
                      </a:ext>
                    </a:extLst>
                  </a:blip>
                  <a:stretch>
                    <a:fillRect/>
                  </a:stretch>
                </pic:blipFill>
                <pic:spPr>
                  <a:xfrm>
                    <a:off x="0" y="0"/>
                    <a:ext cx="2256344" cy="117974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9968C" w14:textId="77777777" w:rsidR="0024546F" w:rsidRDefault="0024546F" w:rsidP="00244130">
      <w:pPr>
        <w:spacing w:after="0" w:line="240" w:lineRule="auto"/>
      </w:pPr>
      <w:r>
        <w:separator/>
      </w:r>
    </w:p>
  </w:footnote>
  <w:footnote w:type="continuationSeparator" w:id="0">
    <w:p w14:paraId="32A70203" w14:textId="77777777" w:rsidR="0024546F" w:rsidRDefault="0024546F" w:rsidP="00244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1D0D1" w14:textId="6281719B" w:rsidR="00244130" w:rsidRDefault="00244130">
    <w:pPr>
      <w:pStyle w:val="Encabezado"/>
    </w:pPr>
    <w:r>
      <w:rPr>
        <w:noProof/>
        <w:lang w:eastAsia="es-CO"/>
        <w14:ligatures w14:val="standardContextual"/>
      </w:rPr>
      <mc:AlternateContent>
        <mc:Choice Requires="wpg">
          <w:drawing>
            <wp:anchor distT="0" distB="0" distL="114300" distR="114300" simplePos="0" relativeHeight="251659264" behindDoc="0" locked="0" layoutInCell="1" allowOverlap="1" wp14:anchorId="1AF02D10" wp14:editId="199357A7">
              <wp:simplePos x="0" y="0"/>
              <wp:positionH relativeFrom="margin">
                <wp:posOffset>107316</wp:posOffset>
              </wp:positionH>
              <wp:positionV relativeFrom="paragraph">
                <wp:posOffset>-550545</wp:posOffset>
              </wp:positionV>
              <wp:extent cx="1612900" cy="527050"/>
              <wp:effectExtent l="0" t="0" r="6350" b="6350"/>
              <wp:wrapNone/>
              <wp:docPr id="409485395" name="Group 59"/>
              <wp:cNvGraphicFramePr/>
              <a:graphic xmlns:a="http://schemas.openxmlformats.org/drawingml/2006/main">
                <a:graphicData uri="http://schemas.microsoft.com/office/word/2010/wordprocessingGroup">
                  <wpg:wgp>
                    <wpg:cNvGrpSpPr/>
                    <wpg:grpSpPr>
                      <a:xfrm>
                        <a:off x="0" y="0"/>
                        <a:ext cx="1612900" cy="527050"/>
                        <a:chOff x="0" y="0"/>
                        <a:chExt cx="5225034" cy="1784477"/>
                      </a:xfrm>
                    </wpg:grpSpPr>
                    <wps:wsp>
                      <wps:cNvPr id="1177131919" name="Freeform 60"/>
                      <wps:cNvSpPr/>
                      <wps:spPr>
                        <a:xfrm>
                          <a:off x="0" y="0"/>
                          <a:ext cx="5225034" cy="1784477"/>
                        </a:xfrm>
                        <a:custGeom>
                          <a:avLst/>
                          <a:gdLst/>
                          <a:ahLst/>
                          <a:cxnLst/>
                          <a:rect l="l" t="t" r="r" b="b"/>
                          <a:pathLst>
                            <a:path w="5225034" h="1784477">
                              <a:moveTo>
                                <a:pt x="0" y="0"/>
                              </a:moveTo>
                              <a:lnTo>
                                <a:pt x="5225034" y="0"/>
                              </a:lnTo>
                              <a:lnTo>
                                <a:pt x="5225034" y="1784477"/>
                              </a:lnTo>
                              <a:lnTo>
                                <a:pt x="0" y="1784477"/>
                              </a:lnTo>
                              <a:lnTo>
                                <a:pt x="0" y="0"/>
                              </a:lnTo>
                              <a:close/>
                            </a:path>
                          </a:pathLst>
                        </a:custGeom>
                        <a:blipFill>
                          <a:blip r:embed="rId1"/>
                          <a:stretch>
                            <a:fillRect l="-61" r="-61"/>
                          </a:stretch>
                        </a:blipFill>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9" style="position:absolute;margin-left:8.45pt;margin-top:-43.35pt;width:127pt;height:41.5pt;z-index:251659264;mso-position-horizontal-relative:margin;mso-width-relative:margin;mso-height-relative:margin" coordsize="52250,17844" o:spid="_x0000_s1026" w14:anchorId="75FF64D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">
              <v:shape id="Freeform 60" style="position:absolute;width:52250;height:17844;visibility:visible;mso-wrap-style:square;v-text-anchor:top" coordsize="5225034,1784477" o:spid="_x0000_s1027" stroked="f" path="m,l5225034,r,1784477l,1784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">
                <v:fill type="frame" o:title="" recolor="t" rotate="t" r:id="rId2"/>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6E11"/>
    <w:multiLevelType w:val="multilevel"/>
    <w:tmpl w:val="7F904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B2549"/>
    <w:multiLevelType w:val="hybridMultilevel"/>
    <w:tmpl w:val="321821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9425A8C"/>
    <w:multiLevelType w:val="hybridMultilevel"/>
    <w:tmpl w:val="D7A458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A9264F"/>
    <w:multiLevelType w:val="hybridMultilevel"/>
    <w:tmpl w:val="BB9868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0E39561A"/>
    <w:multiLevelType w:val="hybridMultilevel"/>
    <w:tmpl w:val="E88CF2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0CA5195"/>
    <w:multiLevelType w:val="multilevel"/>
    <w:tmpl w:val="1532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E744E"/>
    <w:multiLevelType w:val="hybridMultilevel"/>
    <w:tmpl w:val="6D4692AC"/>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34C6FE7"/>
    <w:multiLevelType w:val="multilevel"/>
    <w:tmpl w:val="61BC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225F7"/>
    <w:multiLevelType w:val="hybridMultilevel"/>
    <w:tmpl w:val="74FA08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8133DAE"/>
    <w:multiLevelType w:val="hybridMultilevel"/>
    <w:tmpl w:val="7A601A7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8E6130"/>
    <w:multiLevelType w:val="hybridMultilevel"/>
    <w:tmpl w:val="589A927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DC95643"/>
    <w:multiLevelType w:val="hybridMultilevel"/>
    <w:tmpl w:val="2EB082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1770131"/>
    <w:multiLevelType w:val="hybridMultilevel"/>
    <w:tmpl w:val="E7F40EE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51C6B64"/>
    <w:multiLevelType w:val="multilevel"/>
    <w:tmpl w:val="5A784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1503E"/>
    <w:multiLevelType w:val="hybridMultilevel"/>
    <w:tmpl w:val="3CD8855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7A8236E"/>
    <w:multiLevelType w:val="hybridMultilevel"/>
    <w:tmpl w:val="FAA085D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8A75367"/>
    <w:multiLevelType w:val="multilevel"/>
    <w:tmpl w:val="99A4C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BA5045"/>
    <w:multiLevelType w:val="multilevel"/>
    <w:tmpl w:val="3AC6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181F90"/>
    <w:multiLevelType w:val="multilevel"/>
    <w:tmpl w:val="3FA2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E1824"/>
    <w:multiLevelType w:val="hybridMultilevel"/>
    <w:tmpl w:val="C2885E5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4A00F7C"/>
    <w:multiLevelType w:val="hybridMultilevel"/>
    <w:tmpl w:val="7AD49B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57B64F8"/>
    <w:multiLevelType w:val="multilevel"/>
    <w:tmpl w:val="87E8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401BBB"/>
    <w:multiLevelType w:val="multilevel"/>
    <w:tmpl w:val="07F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290260"/>
    <w:multiLevelType w:val="multilevel"/>
    <w:tmpl w:val="BC84C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1975E3"/>
    <w:multiLevelType w:val="hybridMultilevel"/>
    <w:tmpl w:val="A54824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41342E26"/>
    <w:multiLevelType w:val="hybridMultilevel"/>
    <w:tmpl w:val="3F90C6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41C67E13"/>
    <w:multiLevelType w:val="multilevel"/>
    <w:tmpl w:val="CD98F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8658C4"/>
    <w:multiLevelType w:val="multilevel"/>
    <w:tmpl w:val="35A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9D407C"/>
    <w:multiLevelType w:val="hybridMultilevel"/>
    <w:tmpl w:val="398887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48192D7E"/>
    <w:multiLevelType w:val="hybridMultilevel"/>
    <w:tmpl w:val="03ECB0E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491E3A7A"/>
    <w:multiLevelType w:val="multilevel"/>
    <w:tmpl w:val="53962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35100D"/>
    <w:multiLevelType w:val="hybridMultilevel"/>
    <w:tmpl w:val="0444F5E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4A3B788C"/>
    <w:multiLevelType w:val="multilevel"/>
    <w:tmpl w:val="BD98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5C75A2"/>
    <w:multiLevelType w:val="multilevel"/>
    <w:tmpl w:val="1B54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9339EC"/>
    <w:multiLevelType w:val="multilevel"/>
    <w:tmpl w:val="92E8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EF06B0"/>
    <w:multiLevelType w:val="hybridMultilevel"/>
    <w:tmpl w:val="80C8F7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BDB1B8A"/>
    <w:multiLevelType w:val="hybridMultilevel"/>
    <w:tmpl w:val="7F38E7E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15:restartNumberingAfterBreak="0">
    <w:nsid w:val="5EE1384D"/>
    <w:multiLevelType w:val="hybridMultilevel"/>
    <w:tmpl w:val="34669A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61D74005"/>
    <w:multiLevelType w:val="hybridMultilevel"/>
    <w:tmpl w:val="8B8C0B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624126DD"/>
    <w:multiLevelType w:val="hybridMultilevel"/>
    <w:tmpl w:val="2A22E84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64031E13"/>
    <w:multiLevelType w:val="multilevel"/>
    <w:tmpl w:val="EF7C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B85DA1"/>
    <w:multiLevelType w:val="multilevel"/>
    <w:tmpl w:val="7970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9E0E57"/>
    <w:multiLevelType w:val="hybridMultilevel"/>
    <w:tmpl w:val="B40EFA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2654BA2"/>
    <w:multiLevelType w:val="hybridMultilevel"/>
    <w:tmpl w:val="9704E4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738C0D27"/>
    <w:multiLevelType w:val="hybridMultilevel"/>
    <w:tmpl w:val="609228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5" w15:restartNumberingAfterBreak="0">
    <w:nsid w:val="79EA5C10"/>
    <w:multiLevelType w:val="multilevel"/>
    <w:tmpl w:val="52588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165501"/>
    <w:multiLevelType w:val="multilevel"/>
    <w:tmpl w:val="84E6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1A739B"/>
    <w:multiLevelType w:val="multilevel"/>
    <w:tmpl w:val="806AF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BF7194"/>
    <w:multiLevelType w:val="multilevel"/>
    <w:tmpl w:val="26DC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45"/>
  </w:num>
  <w:num w:numId="3">
    <w:abstractNumId w:val="34"/>
  </w:num>
  <w:num w:numId="4">
    <w:abstractNumId w:val="27"/>
  </w:num>
  <w:num w:numId="5">
    <w:abstractNumId w:val="13"/>
  </w:num>
  <w:num w:numId="6">
    <w:abstractNumId w:val="17"/>
  </w:num>
  <w:num w:numId="7">
    <w:abstractNumId w:val="33"/>
  </w:num>
  <w:num w:numId="8">
    <w:abstractNumId w:val="18"/>
  </w:num>
  <w:num w:numId="9">
    <w:abstractNumId w:val="26"/>
  </w:num>
  <w:num w:numId="10">
    <w:abstractNumId w:val="23"/>
  </w:num>
  <w:num w:numId="11">
    <w:abstractNumId w:val="48"/>
  </w:num>
  <w:num w:numId="12">
    <w:abstractNumId w:val="22"/>
  </w:num>
  <w:num w:numId="13">
    <w:abstractNumId w:val="41"/>
  </w:num>
  <w:num w:numId="14">
    <w:abstractNumId w:val="21"/>
  </w:num>
  <w:num w:numId="15">
    <w:abstractNumId w:val="32"/>
  </w:num>
  <w:num w:numId="16">
    <w:abstractNumId w:val="7"/>
  </w:num>
  <w:num w:numId="17">
    <w:abstractNumId w:val="16"/>
  </w:num>
  <w:num w:numId="18">
    <w:abstractNumId w:val="47"/>
  </w:num>
  <w:num w:numId="19">
    <w:abstractNumId w:val="0"/>
  </w:num>
  <w:num w:numId="20">
    <w:abstractNumId w:val="5"/>
  </w:num>
  <w:num w:numId="21">
    <w:abstractNumId w:val="40"/>
  </w:num>
  <w:num w:numId="22">
    <w:abstractNumId w:val="46"/>
  </w:num>
  <w:num w:numId="23">
    <w:abstractNumId w:val="35"/>
  </w:num>
  <w:num w:numId="24">
    <w:abstractNumId w:val="42"/>
  </w:num>
  <w:num w:numId="25">
    <w:abstractNumId w:val="9"/>
  </w:num>
  <w:num w:numId="26">
    <w:abstractNumId w:val="4"/>
  </w:num>
  <w:num w:numId="27">
    <w:abstractNumId w:val="10"/>
  </w:num>
  <w:num w:numId="28">
    <w:abstractNumId w:val="38"/>
  </w:num>
  <w:num w:numId="29">
    <w:abstractNumId w:val="24"/>
  </w:num>
  <w:num w:numId="30">
    <w:abstractNumId w:val="39"/>
  </w:num>
  <w:num w:numId="31">
    <w:abstractNumId w:val="2"/>
  </w:num>
  <w:num w:numId="32">
    <w:abstractNumId w:val="8"/>
  </w:num>
  <w:num w:numId="33">
    <w:abstractNumId w:val="44"/>
  </w:num>
  <w:num w:numId="34">
    <w:abstractNumId w:val="11"/>
  </w:num>
  <w:num w:numId="35">
    <w:abstractNumId w:val="36"/>
  </w:num>
  <w:num w:numId="36">
    <w:abstractNumId w:val="14"/>
  </w:num>
  <w:num w:numId="37">
    <w:abstractNumId w:val="20"/>
  </w:num>
  <w:num w:numId="38">
    <w:abstractNumId w:val="43"/>
  </w:num>
  <w:num w:numId="39">
    <w:abstractNumId w:val="1"/>
  </w:num>
  <w:num w:numId="40">
    <w:abstractNumId w:val="37"/>
  </w:num>
  <w:num w:numId="41">
    <w:abstractNumId w:val="19"/>
  </w:num>
  <w:num w:numId="42">
    <w:abstractNumId w:val="29"/>
  </w:num>
  <w:num w:numId="43">
    <w:abstractNumId w:val="12"/>
  </w:num>
  <w:num w:numId="44">
    <w:abstractNumId w:val="15"/>
  </w:num>
  <w:num w:numId="45">
    <w:abstractNumId w:val="31"/>
  </w:num>
  <w:num w:numId="46">
    <w:abstractNumId w:val="6"/>
  </w:num>
  <w:num w:numId="47">
    <w:abstractNumId w:val="25"/>
  </w:num>
  <w:num w:numId="48">
    <w:abstractNumId w:val="3"/>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8F0"/>
    <w:rsid w:val="000B77DF"/>
    <w:rsid w:val="00244130"/>
    <w:rsid w:val="0024546F"/>
    <w:rsid w:val="00400CF3"/>
    <w:rsid w:val="00725701"/>
    <w:rsid w:val="00783515"/>
    <w:rsid w:val="00814847"/>
    <w:rsid w:val="00A448F0"/>
    <w:rsid w:val="00AB01AB"/>
    <w:rsid w:val="00E01ADC"/>
    <w:rsid w:val="00E56FE0"/>
    <w:rsid w:val="00F037EF"/>
    <w:rsid w:val="00FD0CEB"/>
    <w:rsid w:val="6B4E34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7783"/>
  <w15:chartTrackingRefBased/>
  <w15:docId w15:val="{D936F214-1571-48C9-BB2C-30CD0EDC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41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44130"/>
  </w:style>
  <w:style w:type="paragraph" w:styleId="Piedepgina">
    <w:name w:val="footer"/>
    <w:basedOn w:val="Normal"/>
    <w:link w:val="PiedepginaCar"/>
    <w:uiPriority w:val="99"/>
    <w:unhideWhenUsed/>
    <w:rsid w:val="002441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44130"/>
  </w:style>
  <w:style w:type="paragraph" w:styleId="Prrafodelista">
    <w:name w:val="List Paragraph"/>
    <w:basedOn w:val="Normal"/>
    <w:uiPriority w:val="34"/>
    <w:qFormat/>
    <w:rsid w:val="00244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389373">
      <w:bodyDiv w:val="1"/>
      <w:marLeft w:val="0"/>
      <w:marRight w:val="0"/>
      <w:marTop w:val="0"/>
      <w:marBottom w:val="0"/>
      <w:divBdr>
        <w:top w:val="none" w:sz="0" w:space="0" w:color="auto"/>
        <w:left w:val="none" w:sz="0" w:space="0" w:color="auto"/>
        <w:bottom w:val="none" w:sz="0" w:space="0" w:color="auto"/>
        <w:right w:val="none" w:sz="0" w:space="0" w:color="auto"/>
      </w:divBdr>
    </w:div>
    <w:div w:id="1596207376">
      <w:bodyDiv w:val="1"/>
      <w:marLeft w:val="0"/>
      <w:marRight w:val="0"/>
      <w:marTop w:val="0"/>
      <w:marBottom w:val="0"/>
      <w:divBdr>
        <w:top w:val="none" w:sz="0" w:space="0" w:color="auto"/>
        <w:left w:val="none" w:sz="0" w:space="0" w:color="auto"/>
        <w:bottom w:val="none" w:sz="0" w:space="0" w:color="auto"/>
        <w:right w:val="none" w:sz="0" w:space="0" w:color="auto"/>
      </w:divBdr>
    </w:div>
    <w:div w:id="212857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aa877f-0fcf-45f4-83c0-99e8de744e6c">
      <Terms xmlns="http://schemas.microsoft.com/office/infopath/2007/PartnerControls"/>
    </lcf76f155ced4ddcb4097134ff3c332f>
    <TaxCatchAll xmlns="a0a7155c-4593-474f-a99e-cc4b737431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3C0D7196A4E114E9DD85E97BF97BDAA" ma:contentTypeVersion="12" ma:contentTypeDescription="Crear nuevo documento." ma:contentTypeScope="" ma:versionID="2d67f1e707ba278d238866f5b3ab38f8">
  <xsd:schema xmlns:xsd="http://www.w3.org/2001/XMLSchema" xmlns:xs="http://www.w3.org/2001/XMLSchema" xmlns:p="http://schemas.microsoft.com/office/2006/metadata/properties" xmlns:ns2="7faa877f-0fcf-45f4-83c0-99e8de744e6c" xmlns:ns3="a0a7155c-4593-474f-a99e-cc4b73743170" targetNamespace="http://schemas.microsoft.com/office/2006/metadata/properties" ma:root="true" ma:fieldsID="6001276856d768374afc2f8d1beb4999" ns2:_="" ns3:_="">
    <xsd:import namespace="7faa877f-0fcf-45f4-83c0-99e8de744e6c"/>
    <xsd:import namespace="a0a7155c-4593-474f-a99e-cc4b737431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a877f-0fcf-45f4-83c0-99e8de744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d2eb62b-1c7a-44d0-b444-2a9db98ab87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a7155c-4593-474f-a99e-cc4b737431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4a7b2e-0ed4-4ccb-9116-1a6d73007fa5}" ma:internalName="TaxCatchAll" ma:showField="CatchAllData" ma:web="a0a7155c-4593-474f-a99e-cc4b737431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6D0B35-09E8-45E9-A08F-2FD8BF44670D}">
  <ds:schemaRefs>
    <ds:schemaRef ds:uri="http://schemas.microsoft.com/office/2006/metadata/properties"/>
    <ds:schemaRef ds:uri="http://schemas.microsoft.com/office/infopath/2007/PartnerControls"/>
    <ds:schemaRef ds:uri="7faa877f-0fcf-45f4-83c0-99e8de744e6c"/>
    <ds:schemaRef ds:uri="a0a7155c-4593-474f-a99e-cc4b73743170"/>
  </ds:schemaRefs>
</ds:datastoreItem>
</file>

<file path=customXml/itemProps2.xml><?xml version="1.0" encoding="utf-8"?>
<ds:datastoreItem xmlns:ds="http://schemas.openxmlformats.org/officeDocument/2006/customXml" ds:itemID="{487E8C2B-CE6D-40D4-A75B-9BEAFB4F7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a877f-0fcf-45f4-83c0-99e8de744e6c"/>
    <ds:schemaRef ds:uri="a0a7155c-4593-474f-a99e-cc4b737431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97065-296B-43CF-8035-A09E3CA98D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1349</Words>
  <Characters>7421</Characters>
  <Application>Microsoft Office Word</Application>
  <DocSecurity>0</DocSecurity>
  <Lines>61</Lines>
  <Paragraphs>17</Paragraphs>
  <ScaleCrop>false</ScaleCrop>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Munera Perez</dc:creator>
  <cp:keywords/>
  <dc:description/>
  <cp:lastModifiedBy>Andrea Munera Perez</cp:lastModifiedBy>
  <cp:revision>6</cp:revision>
  <dcterms:created xsi:type="dcterms:W3CDTF">2026-03-27T17:35:00Z</dcterms:created>
  <dcterms:modified xsi:type="dcterms:W3CDTF">2026-03-27T21:44:00Z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0x01010003C0D7196A4E114E9DD85E97BF97BDAA</vt:lpwstr>
  </property>
</Properties>
</file>